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144161" w:rsidRPr="008E6F38" w:rsidP="00144161" w14:paraId="0CB57E1D" w14:textId="77777777">
      <w:pPr>
        <w:rPr>
          <w:sz w:val="6"/>
          <w:szCs w:val="6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11430</wp:posOffset>
                </wp:positionV>
                <wp:extent cx="721360" cy="693420"/>
                <wp:effectExtent l="0" t="0" r="21590" b="11430"/>
                <wp:wrapNone/>
                <wp:docPr id="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5" style="width:56.8pt;height:54.6pt;margin-top:0.9pt;margin-left:-18.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7456" arcsize="10923f">
                <v:stroke joinstyle="miter"/>
                <v:textbox>
                  <w:txbxContent>
                    <w:p w:rsidR="00AD4EC1" w:rsidRPr="00AD4EC1" w:rsidP="00AD4EC1" w14:paraId="4724E99D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6E230CB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51AAD3BE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2189FA2A" w14:textId="77777777"/>
                  </w:txbxContent>
                </v:textbox>
              </v:roundrect>
            </w:pict>
          </mc:Fallback>
        </mc:AlternateContent>
      </w: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-1105535</wp:posOffset>
                </wp:positionV>
                <wp:extent cx="721360" cy="693420"/>
                <wp:effectExtent l="0" t="0" r="21590" b="1143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:rsidR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width:56.8pt;height:54.6pt;margin-top:-87.05pt;margin-left:-52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5408" arcsize="10923f">
                <v:stroke joinstyle="miter"/>
                <v:textbox>
                  <w:txbxContent>
                    <w:p w:rsidR="00AD4EC1" w:rsidRPr="00AD4EC1" w:rsidP="00AD4EC1" w14:paraId="3EF0500B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243B7A8F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18D97B25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AD4EC1" w14:paraId="6A5600F2" w14:textId="77777777"/>
                  </w:txbxContent>
                </v:textbox>
              </v:roundrect>
            </w:pict>
          </mc:Fallback>
        </mc:AlternateContent>
      </w:r>
      <w:r w:rsidRPr="008E6F38" w:rsidR="00144161">
        <w:rPr>
          <w:rFonts w:hint="cs"/>
          <w:sz w:val="2"/>
          <w:szCs w:val="2"/>
          <w:rtl/>
        </w:rPr>
        <w:t xml:space="preserve"> </w:t>
      </w:r>
    </w:p>
    <w:p w:rsidR="00812782" w:rsidP="00812782" w14:paraId="29B3CA25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12782">
        <w:rPr>
          <w:rFonts w:hint="cs"/>
          <w:b/>
          <w:bCs/>
          <w:sz w:val="32"/>
          <w:szCs w:val="32"/>
          <w:u w:val="single"/>
          <w:rtl/>
        </w:rPr>
        <w:t>السؤال الأول :</w:t>
      </w:r>
    </w:p>
    <w:tbl>
      <w:tblPr>
        <w:tblStyle w:val="TableGrid"/>
        <w:tblpPr w:leftFromText="180" w:rightFromText="180" w:vertAnchor="text" w:horzAnchor="margin" w:tblpXSpec="center" w:tblpY="433"/>
        <w:bidiVisual/>
        <w:tblW w:w="9212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5"/>
        <w:gridCol w:w="3118"/>
        <w:gridCol w:w="3119"/>
      </w:tblGrid>
      <w:tr w14:paraId="5A6C39B5" w14:textId="77777777" w:rsidTr="001734C0">
        <w:tblPrEx>
          <w:tblW w:w="9212" w:type="dxa"/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33"/>
        </w:trPr>
        <w:tc>
          <w:tcPr>
            <w:tcW w:w="9212" w:type="dxa"/>
            <w:gridSpan w:val="3"/>
            <w:vAlign w:val="center"/>
          </w:tcPr>
          <w:p w:rsidR="00E325A1" w:rsidRPr="00364663" w:rsidP="00364663" w14:paraId="715EBC57" w14:textId="41AAEA5D">
            <w:pPr>
              <w:pStyle w:val="ListParagraph"/>
              <w:numPr>
                <w:ilvl w:val="0"/>
                <w:numId w:val="1"/>
              </w:numPr>
              <w:ind w:left="461" w:hanging="284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يوجد غاز الأوزون في طبقة .................</w:t>
            </w:r>
          </w:p>
        </w:tc>
      </w:tr>
      <w:tr w14:paraId="5D112A52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364663" w:rsidP="00806048" w14:paraId="04EEC85F" w14:textId="1161486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الستراتوسفير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8" w:type="dxa"/>
          </w:tcPr>
          <w:p w:rsidR="00806048" w:rsidRPr="00364663" w:rsidP="00806048" w14:paraId="5789A267" w14:textId="2F441F9C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ب- 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الميزوسفير</w:t>
            </w:r>
          </w:p>
        </w:tc>
        <w:tc>
          <w:tcPr>
            <w:tcW w:w="3119" w:type="dxa"/>
          </w:tcPr>
          <w:p w:rsidR="00806048" w:rsidRPr="00364663" w:rsidP="00806048" w14:paraId="5628249B" w14:textId="46336BBA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ج-ا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لاكسوسفير</w:t>
            </w:r>
          </w:p>
        </w:tc>
      </w:tr>
      <w:tr w14:paraId="43451F8A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364663" w:rsidP="00806048" w14:paraId="769167B9" w14:textId="0AA22D73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ما فرع الكيمياء الذي يستقصي تحلل مواد التغليف في لبيئة ؟...........</w:t>
            </w:r>
          </w:p>
        </w:tc>
      </w:tr>
      <w:tr w14:paraId="4ECF38D7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4DD7CA5F" w14:textId="57899D72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 xml:space="preserve">الكيمياء الحيوية </w:t>
            </w:r>
          </w:p>
        </w:tc>
        <w:tc>
          <w:tcPr>
            <w:tcW w:w="3118" w:type="dxa"/>
          </w:tcPr>
          <w:p w:rsidR="00806048" w:rsidRPr="00364663" w:rsidP="00806048" w14:paraId="6A7B8529" w14:textId="2DF8679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الكيمياء العضوية</w:t>
            </w:r>
          </w:p>
        </w:tc>
        <w:tc>
          <w:tcPr>
            <w:tcW w:w="3119" w:type="dxa"/>
          </w:tcPr>
          <w:p w:rsidR="00806048" w:rsidRPr="00364663" w:rsidP="00806048" w14:paraId="1FB07041" w14:textId="4A3BCEE6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الكيمياء البيئية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523DA246" w14:textId="77777777" w:rsidTr="00806048">
        <w:tblPrEx>
          <w:tblW w:w="9212" w:type="dxa"/>
          <w:tblLook w:val="04A0"/>
        </w:tblPrEx>
        <w:trPr>
          <w:trHeight w:val="573"/>
        </w:trPr>
        <w:tc>
          <w:tcPr>
            <w:tcW w:w="9212" w:type="dxa"/>
            <w:gridSpan w:val="3"/>
          </w:tcPr>
          <w:p w:rsidR="00806048" w:rsidRPr="00364663" w:rsidP="00806048" w14:paraId="7EC47807" w14:textId="60D9ECE6">
            <w:pPr>
              <w:pStyle w:val="ListParagraph"/>
              <w:numPr>
                <w:ilvl w:val="0"/>
                <w:numId w:val="1"/>
              </w:numPr>
              <w:ind w:firstLine="721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ميثاق يقضي على إنها استعمال مركبات الكلوروفلوروكربون</w:t>
            </w:r>
          </w:p>
        </w:tc>
      </w:tr>
      <w:tr w14:paraId="1D2D84D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2187297A" w14:textId="5B3D8B5B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8A5861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9F799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مونتريال</w:t>
            </w:r>
          </w:p>
        </w:tc>
        <w:tc>
          <w:tcPr>
            <w:tcW w:w="3118" w:type="dxa"/>
          </w:tcPr>
          <w:p w:rsidR="00806048" w:rsidRPr="00364663" w:rsidP="00806048" w14:paraId="594F0330" w14:textId="59E4D06C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="009F799E">
              <w:rPr>
                <w:rFonts w:hint="cs"/>
                <w:b/>
                <w:bCs/>
                <w:sz w:val="30"/>
                <w:szCs w:val="30"/>
                <w:rtl/>
              </w:rPr>
              <w:t>دوبسون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9" w:type="dxa"/>
          </w:tcPr>
          <w:p w:rsidR="00806048" w:rsidRPr="00364663" w:rsidP="00806048" w14:paraId="473A286C" w14:textId="570AA59E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="009F799E">
              <w:rPr>
                <w:rFonts w:hint="cs"/>
                <w:b/>
                <w:bCs/>
                <w:sz w:val="30"/>
                <w:szCs w:val="30"/>
                <w:rtl/>
              </w:rPr>
              <w:t>توماس</w:t>
            </w:r>
          </w:p>
        </w:tc>
      </w:tr>
      <w:tr w14:paraId="480E0F9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9212" w:type="dxa"/>
            <w:gridSpan w:val="3"/>
          </w:tcPr>
          <w:p w:rsidR="00806048" w:rsidRPr="00364663" w:rsidP="00806048" w14:paraId="764ECCA7" w14:textId="7DE99D6B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عند دراسة أثر درجة الحرارة في حجم بالون، وجد أن حجم البالون يزداد عند تسخينه</w:t>
            </w:r>
            <w:r w:rsidR="0036466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فإن المتغير المستقل هو</w:t>
            </w:r>
          </w:p>
        </w:tc>
      </w:tr>
      <w:tr w14:paraId="3666EA55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5E79D812" w14:textId="26CCA0DA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حجم البالون</w:t>
            </w:r>
          </w:p>
        </w:tc>
        <w:tc>
          <w:tcPr>
            <w:tcW w:w="3118" w:type="dxa"/>
          </w:tcPr>
          <w:p w:rsidR="00806048" w:rsidRPr="00364663" w:rsidP="00806048" w14:paraId="036302CF" w14:textId="4F09DEF5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درجة الحرارة</w:t>
            </w:r>
          </w:p>
        </w:tc>
        <w:tc>
          <w:tcPr>
            <w:tcW w:w="3119" w:type="dxa"/>
          </w:tcPr>
          <w:p w:rsidR="00806048" w:rsidRPr="00364663" w:rsidP="00806048" w14:paraId="086F71A1" w14:textId="21F3CCB1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كمية الهواء في البالون</w:t>
            </w:r>
            <w:r w:rsidRPr="00364663" w:rsidR="0001512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045C3E25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364663" w:rsidP="00806048" w14:paraId="2538853D" w14:textId="531A2226">
            <w:pPr>
              <w:pStyle w:val="ListParagraph"/>
              <w:numPr>
                <w:ilvl w:val="0"/>
                <w:numId w:val="1"/>
              </w:numPr>
              <w:ind w:left="456" w:hanging="283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ما الشيء الذي يجب ألا تفعله أثناء العمل في المختبر ..................</w:t>
            </w:r>
          </w:p>
        </w:tc>
      </w:tr>
      <w:tr w14:paraId="601C83BF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364663" w:rsidP="00806048" w14:paraId="61C8C1C5" w14:textId="50F774F5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إعادة المتبقي من المواد الكيميائية غير المستعملة إلى العبوة الأصلية</w:t>
            </w:r>
          </w:p>
        </w:tc>
        <w:tc>
          <w:tcPr>
            <w:tcW w:w="3118" w:type="dxa"/>
          </w:tcPr>
          <w:p w:rsidR="00806048" w:rsidRPr="00364663" w:rsidP="00806048" w14:paraId="6DBE8279" w14:textId="4A2DABD7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استعمال كميات كبيرة من الماء لغسل الجلد الذي تعرض للمواد الكيميائية</w:t>
            </w:r>
          </w:p>
        </w:tc>
        <w:tc>
          <w:tcPr>
            <w:tcW w:w="3119" w:type="dxa"/>
          </w:tcPr>
          <w:p w:rsidR="00806048" w:rsidRPr="00364663" w:rsidP="00806048" w14:paraId="40A048FA" w14:textId="18A7C94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ج-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قراءة المكتوب على العبوات قبل استعمال محتوياتها</w:t>
            </w:r>
          </w:p>
        </w:tc>
      </w:tr>
    </w:tbl>
    <w:p w:rsidR="00812782" w:rsidRPr="00015125" w:rsidP="00812782" w14:paraId="40F729ED" w14:textId="37061399">
      <w:pPr>
        <w:ind w:hanging="766"/>
        <w:rPr>
          <w:b/>
          <w:bCs/>
          <w:sz w:val="32"/>
          <w:szCs w:val="32"/>
          <w:rtl/>
        </w:rPr>
      </w:pPr>
      <w:r w:rsidRPr="00015125">
        <w:rPr>
          <w:rFonts w:hint="cs"/>
          <w:b/>
          <w:bCs/>
          <w:sz w:val="32"/>
          <w:szCs w:val="32"/>
          <w:rtl/>
        </w:rPr>
        <w:t xml:space="preserve"> اختاري الإجابة الصحيحة من بين الأقواس :</w:t>
      </w:r>
    </w:p>
    <w:p w:rsidR="001634FB" w:rsidP="00812782" w14:paraId="65104662" w14:textId="0F5DF8CA">
      <w:pPr>
        <w:ind w:hanging="766"/>
        <w:rPr>
          <w:b/>
          <w:bCs/>
          <w:sz w:val="32"/>
          <w:szCs w:val="32"/>
          <w:u w:val="single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4252595</wp:posOffset>
                </wp:positionV>
                <wp:extent cx="721360" cy="693420"/>
                <wp:effectExtent l="0" t="0" r="21590" b="11430"/>
                <wp:wrapNone/>
                <wp:docPr id="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width:56.8pt;height:54.6pt;margin-top:334.85pt;margin-left:-47.1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9504" arcsize="10923f">
                <v:stroke joinstyle="miter"/>
                <v:textbox>
                  <w:txbxContent>
                    <w:p w:rsidR="00AD4EC1" w:rsidRPr="00AD4EC1" w:rsidP="00AD4EC1" w14:paraId="7E9E8BF4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236C05BB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0224949B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50659E3A" w14:textId="77777777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4166235</wp:posOffset>
                </wp:positionV>
                <wp:extent cx="614934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28" style="flip:x;mso-wrap-distance-bottom:0;mso-wrap-distance-left:9pt;mso-wrap-distance-right:9pt;mso-wrap-distance-top:0;mso-wrap-style:square;position:absolute;visibility:visible;z-index:251671552" from="-36pt,328.05pt" to="448.2pt,328.05pt" strokecolor="black" strokeweight="1.5pt">
                <v:stroke joinstyle="miter"/>
              </v:line>
            </w:pict>
          </mc:Fallback>
        </mc:AlternateContent>
      </w:r>
    </w:p>
    <w:p w:rsidR="00812782" w:rsidP="00812782" w14:paraId="3C68FCE9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</w:p>
    <w:p w:rsidR="00015125" w:rsidRPr="00B007D0" w:rsidP="00015125" w14:paraId="5713B212" w14:textId="0A16C611">
      <w:pPr>
        <w:ind w:hanging="766"/>
        <w:rPr>
          <w:sz w:val="32"/>
          <w:szCs w:val="32"/>
          <w:rtl/>
        </w:rPr>
      </w:pPr>
      <w:r w:rsidRPr="00B007D0">
        <w:rPr>
          <w:rFonts w:hint="cs"/>
          <w:sz w:val="32"/>
          <w:szCs w:val="32"/>
          <w:rtl/>
        </w:rPr>
        <w:t xml:space="preserve">أ/ </w:t>
      </w:r>
      <w:r w:rsidRPr="00B007D0">
        <w:rPr>
          <w:rFonts w:hint="cs"/>
          <w:b/>
          <w:bCs/>
          <w:color w:val="002060"/>
          <w:sz w:val="32"/>
          <w:szCs w:val="32"/>
          <w:rtl/>
        </w:rPr>
        <w:t xml:space="preserve">قارني بين البحث النظري والتطبيقي من حيث المفهوم </w:t>
      </w:r>
      <w:r w:rsidRPr="00B007D0">
        <w:rPr>
          <w:rFonts w:hint="cs"/>
          <w:b/>
          <w:bCs/>
          <w:color w:val="002060"/>
          <w:sz w:val="32"/>
          <w:szCs w:val="32"/>
          <w:rtl/>
          <w:lang w:bidi="ar-EG"/>
        </w:rPr>
        <w:t>:</w:t>
      </w:r>
    </w:p>
    <w:tbl>
      <w:tblPr>
        <w:tblStyle w:val="TableGrid"/>
        <w:bidiVisual/>
        <w:tblW w:w="8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68"/>
        <w:gridCol w:w="3186"/>
        <w:gridCol w:w="3617"/>
      </w:tblGrid>
      <w:tr w14:paraId="7F90F0A2" w14:textId="77777777" w:rsidTr="00B007D0">
        <w:tblPrEx>
          <w:tblW w:w="847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2"/>
        </w:trPr>
        <w:tc>
          <w:tcPr>
            <w:tcW w:w="1668" w:type="dxa"/>
            <w:vAlign w:val="center"/>
          </w:tcPr>
          <w:p w:rsidR="00015125" w:rsidRPr="00015125" w:rsidP="00015125" w14:paraId="716B5135" w14:textId="00152CBD">
            <w:pPr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 xml:space="preserve">وجة المقارنة </w:t>
            </w:r>
          </w:p>
        </w:tc>
        <w:tc>
          <w:tcPr>
            <w:tcW w:w="3186" w:type="dxa"/>
            <w:vAlign w:val="center"/>
          </w:tcPr>
          <w:p w:rsidR="00015125" w:rsidRPr="00015125" w:rsidP="00015125" w14:paraId="3D175B03" w14:textId="1B0553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البحث النظري</w:t>
            </w:r>
          </w:p>
        </w:tc>
        <w:tc>
          <w:tcPr>
            <w:tcW w:w="3617" w:type="dxa"/>
            <w:vAlign w:val="center"/>
          </w:tcPr>
          <w:p w:rsidR="00015125" w:rsidRPr="00015125" w:rsidP="00015125" w14:paraId="440B4633" w14:textId="7EE484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البحث التطبيقي</w:t>
            </w:r>
          </w:p>
        </w:tc>
      </w:tr>
      <w:tr w14:paraId="0798573D" w14:textId="77777777" w:rsidTr="00B007D0">
        <w:tblPrEx>
          <w:tblW w:w="8471" w:type="dxa"/>
          <w:tblLook w:val="04A0"/>
        </w:tblPrEx>
        <w:trPr>
          <w:trHeight w:val="1637"/>
        </w:trPr>
        <w:tc>
          <w:tcPr>
            <w:tcW w:w="1668" w:type="dxa"/>
            <w:vAlign w:val="center"/>
          </w:tcPr>
          <w:p w:rsidR="00015125" w:rsidRPr="00015125" w:rsidP="00015125" w14:paraId="766C7C72" w14:textId="0C833B79">
            <w:pPr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المفهوم العلمي </w:t>
            </w:r>
          </w:p>
        </w:tc>
        <w:tc>
          <w:tcPr>
            <w:tcW w:w="3186" w:type="dxa"/>
            <w:vAlign w:val="center"/>
          </w:tcPr>
          <w:p w:rsidR="00015125" w:rsidRPr="00015125" w:rsidP="00015125" w14:paraId="3AEF1C8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7" w:type="dxa"/>
            <w:vAlign w:val="center"/>
          </w:tcPr>
          <w:p w:rsidR="00015125" w:rsidRPr="00015125" w:rsidP="00015125" w14:paraId="022604F2" w14:textId="4EB30A6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84F1D" w:rsidRPr="00B007D0" w:rsidP="00812782" w14:paraId="3470379C" w14:textId="44D838F6">
      <w:pPr>
        <w:ind w:hanging="766"/>
        <w:rPr>
          <w:sz w:val="8"/>
          <w:szCs w:val="8"/>
          <w:rtl/>
        </w:rPr>
      </w:pPr>
    </w:p>
    <w:p w:rsidR="00B007D0" w:rsidP="00812782" w14:paraId="4DFB1BA5" w14:textId="006CE69E">
      <w:pPr>
        <w:ind w:hanging="766"/>
        <w:rPr>
          <w:b/>
          <w:bCs/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344805</wp:posOffset>
                </wp:positionV>
                <wp:extent cx="1484630" cy="548640"/>
                <wp:effectExtent l="19050" t="19050" r="20320" b="41910"/>
                <wp:wrapNone/>
                <wp:docPr id="18" name="سهم: ل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463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C28" w:rsidP="00123C2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8" o:spid="_x0000_s1029" type="#_x0000_t66" style="width:116.9pt;height:43.2pt;margin-top:27.15pt;margin-left:-4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dj="3991" fillcolor="white" strokecolor="black" strokeweight="1pt">
                <v:textbox>
                  <w:txbxContent>
                    <w:p w:rsidR="00123C28" w:rsidP="00123C28" w14:paraId="3B3E9AB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884F1D" w:rsidRPr="00B007D0" w:rsidP="00812782" w14:paraId="501232E3" w14:textId="0C1F2069">
      <w:pPr>
        <w:ind w:hanging="766"/>
        <w:rPr>
          <w:b/>
          <w:bCs/>
          <w:sz w:val="32"/>
          <w:szCs w:val="32"/>
          <w:rtl/>
        </w:rPr>
      </w:pPr>
      <w:r w:rsidRPr="00B007D0">
        <w:rPr>
          <w:rFonts w:hint="cs"/>
          <w:b/>
          <w:bCs/>
          <w:sz w:val="32"/>
          <w:szCs w:val="32"/>
          <w:rtl/>
        </w:rPr>
        <w:t xml:space="preserve">ب/ </w:t>
      </w:r>
      <w:r w:rsidRPr="00B007D0" w:rsidR="00015125">
        <w:rPr>
          <w:rFonts w:hint="cs"/>
          <w:b/>
          <w:bCs/>
          <w:sz w:val="32"/>
          <w:szCs w:val="32"/>
          <w:rtl/>
        </w:rPr>
        <w:t>اكتبي تفسيرا علميًا لكل من :</w:t>
      </w:r>
    </w:p>
    <w:p w:rsidR="00B007D0" w:rsidP="008E6F38" w14:paraId="4C6DA05A" w14:textId="6EBC2023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 xml:space="preserve">1/ </w:t>
      </w:r>
      <w:r>
        <w:rPr>
          <w:rFonts w:hint="cs"/>
          <w:sz w:val="28"/>
          <w:szCs w:val="28"/>
          <w:rtl/>
        </w:rPr>
        <w:t xml:space="preserve">سبب استخدام العلماء الكتلة بدلًا من الوزن في قياساتهم </w:t>
      </w:r>
    </w:p>
    <w:p w:rsidR="00B007D0" w:rsidP="008E6F38" w14:paraId="4229C7FD" w14:textId="714F0B2E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007D0" w:rsidP="00B007D0" w14:paraId="0444EFAB" w14:textId="5647E07F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007D0" w:rsidP="008E6F38" w14:paraId="2E0155CA" w14:textId="5B3E74D7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</w:p>
    <w:p w:rsidR="00884F1D" w:rsidP="008E6F38" w14:paraId="653718C9" w14:textId="0C357C54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806048" w:rsidR="008E6F38">
        <w:rPr>
          <w:rFonts w:hint="cs"/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 xml:space="preserve">يعد الأوزون مهمًا </w:t>
      </w:r>
    </w:p>
    <w:p w:rsidR="00B007D0" w:rsidP="00B007D0" w14:paraId="2C931409" w14:textId="6FA33662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5515BE9C" w14:textId="2F22EA22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697CF11E" w14:textId="77777777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</w:p>
    <w:p w:rsidR="00364663" w:rsidP="009F799E" w14:paraId="0EA09D51" w14:textId="41B0589A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3/ </w:t>
      </w:r>
      <w:r w:rsidRPr="000F22E3">
        <w:rPr>
          <w:rFonts w:hint="cs"/>
          <w:sz w:val="32"/>
          <w:szCs w:val="32"/>
          <w:rtl/>
        </w:rPr>
        <w:t>فكر العلماء أن مركبات الكلوروفلوروكربون :</w:t>
      </w:r>
    </w:p>
    <w:p w:rsidR="009F799E" w:rsidP="009F799E" w14:paraId="588FF134" w14:textId="556872AF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252546F0" w14:textId="28EDE604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664AA45A" w14:textId="602214E4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</w:p>
    <w:p w:rsidR="009F799E" w:rsidRPr="009F799E" w:rsidP="009F799E" w14:paraId="7C88A293" w14:textId="2543F3CC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301482</wp:posOffset>
                </wp:positionV>
                <wp:extent cx="721360" cy="693420"/>
                <wp:effectExtent l="0" t="0" r="21590" b="11430"/>
                <wp:wrapNone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CC16A3" w:rsidP="00CC16A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width:56.8pt;height:54.6pt;margin-top:23.75pt;margin-left:-52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6672" arcsize="10923f">
                <v:stroke joinstyle="miter"/>
                <v:textbox>
                  <w:txbxContent>
                    <w:p w:rsidR="00CC16A3" w:rsidRPr="00AD4EC1" w:rsidP="00CC16A3" w14:paraId="1BA3B6D3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CC16A3" w:rsidRPr="00AD4EC1" w:rsidP="00CC16A3" w14:paraId="72A98195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CC16A3" w:rsidRPr="00AD4EC1" w:rsidP="00CC16A3" w14:paraId="6BDD3586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CC16A3" w:rsidP="00CC16A3" w14:paraId="205B5463" w14:textId="77777777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-298654</wp:posOffset>
                </wp:positionH>
                <wp:positionV relativeFrom="paragraph">
                  <wp:posOffset>226736</wp:posOffset>
                </wp:positionV>
                <wp:extent cx="6149340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1" style="flip:x;mso-wrap-distance-bottom:0;mso-wrap-distance-left:9pt;mso-wrap-distance-right:9pt;mso-wrap-distance-top:0;mso-wrap-style:square;position:absolute;visibility:visible;z-index:251673600" from="-23.5pt,17.85pt" to="460.7pt,17.85pt" strokecolor="black" strokeweight="1.5pt">
                <v:stroke joinstyle="miter"/>
              </v:line>
            </w:pict>
          </mc:Fallback>
        </mc:AlternateContent>
      </w:r>
    </w:p>
    <w:p w:rsidR="00AD4EC1" w:rsidP="00364663" w14:paraId="3D158DEA" w14:textId="752C3CD9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CC16A3" w:rsidRPr="00CC16A3" w:rsidP="00364663" w14:paraId="696E3F14" w14:textId="77777777">
      <w:pPr>
        <w:ind w:hanging="766"/>
        <w:rPr>
          <w:b/>
          <w:bCs/>
          <w:sz w:val="14"/>
          <w:szCs w:val="14"/>
          <w:u w:val="single"/>
          <w:rtl/>
        </w:rPr>
      </w:pPr>
    </w:p>
    <w:p w:rsidR="008E6F38" w:rsidRPr="00123C28" w:rsidP="008E6F38" w14:paraId="7EF20DA1" w14:textId="257308FE">
      <w:pPr>
        <w:ind w:hanging="766"/>
        <w:rPr>
          <w:sz w:val="28"/>
          <w:szCs w:val="28"/>
          <w:rtl/>
        </w:rPr>
      </w:pPr>
      <w:r w:rsidRPr="00123C2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96520</wp:posOffset>
                </wp:positionV>
                <wp:extent cx="22860" cy="83820"/>
                <wp:effectExtent l="0" t="0" r="34290" b="3048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286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79.2pt,7.6pt" to="381pt,14.2pt" strokecolor="black" strokeweight="1pt">
                <v:stroke joinstyle="miter"/>
              </v:line>
            </w:pict>
          </mc:Fallback>
        </mc:AlternateContent>
      </w:r>
      <w:r w:rsidRPr="00364663">
        <w:rPr>
          <w:rFonts w:hint="cs"/>
          <w:b/>
          <w:bCs/>
          <w:noProof/>
          <w:sz w:val="10"/>
          <w:szCs w:val="1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9525</wp:posOffset>
                </wp:positionV>
                <wp:extent cx="114300" cy="167640"/>
                <wp:effectExtent l="0" t="0" r="19050" b="2286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1430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3" style="flip:y;mso-wrap-distance-bottom:0;mso-wrap-distance-left:9pt;mso-wrap-distance-right:9pt;mso-wrap-distance-top:0;mso-wrap-style:square;position:absolute;visibility:visible;z-index:251659264" from="380.1pt,0.75pt" to="389.1pt,13.95pt" strokecolor="black" strokeweight="1pt">
                <v:stroke joinstyle="miter"/>
              </v:line>
            </w:pict>
          </mc:Fallback>
        </mc:AlternateContent>
      </w:r>
      <w:r w:rsidRPr="00123C28">
        <w:rPr>
          <w:rFonts w:hint="cs"/>
          <w:sz w:val="28"/>
          <w:szCs w:val="28"/>
          <w:rtl/>
        </w:rPr>
        <w:t xml:space="preserve">ضعي علامة ( </w:t>
      </w:r>
      <w:r w:rsidRPr="00123C28" w:rsidR="00537BDF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123C28">
        <w:rPr>
          <w:rFonts w:hint="cs"/>
          <w:sz w:val="28"/>
          <w:szCs w:val="28"/>
          <w:rtl/>
        </w:rPr>
        <w:t xml:space="preserve">) أمام العبارة الصحيحة وعلامة ( </w:t>
      </w:r>
      <w:r w:rsidRPr="00123C28">
        <w:rPr>
          <w:sz w:val="28"/>
          <w:szCs w:val="28"/>
        </w:rPr>
        <w:t>X</w:t>
      </w:r>
      <w:r w:rsidRPr="00123C28">
        <w:rPr>
          <w:rFonts w:hint="cs"/>
          <w:sz w:val="28"/>
          <w:szCs w:val="28"/>
          <w:rtl/>
        </w:rPr>
        <w:t xml:space="preserve"> ) أمام العبارة الخاطئة لكل من العبارات التالية:</w:t>
      </w:r>
    </w:p>
    <w:p w:rsidR="008E6F38" w:rsidRPr="00123C28" w:rsidP="008E6F38" w14:paraId="2701C3E3" w14:textId="246D0D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الأمثلة على البيانات النوعية: درجة الحرارة</w:t>
      </w:r>
      <w:r w:rsidRPr="00123C28" w:rsidR="001F12CE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.</w:t>
      </w:r>
      <w:r w:rsidRPr="00123C28" w:rsidR="001F12CE">
        <w:rPr>
          <w:rFonts w:hint="cs"/>
          <w:sz w:val="32"/>
          <w:szCs w:val="32"/>
          <w:rtl/>
        </w:rPr>
        <w:t xml:space="preserve">                                  (    )</w:t>
      </w:r>
    </w:p>
    <w:p w:rsidR="001F12CE" w:rsidRPr="00123C28" w:rsidP="008E6F38" w14:paraId="09C4B29C" w14:textId="633C8952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مركبات الكلوروفلوروكربون مكونة من فلور </w:t>
      </w:r>
      <w:r w:rsidR="00EC6493">
        <w:rPr>
          <w:rFonts w:hint="cs"/>
          <w:sz w:val="30"/>
          <w:szCs w:val="30"/>
          <w:rtl/>
        </w:rPr>
        <w:t>وكلور وكربون .</w:t>
      </w:r>
      <w:r>
        <w:rPr>
          <w:rFonts w:hint="cs"/>
          <w:sz w:val="30"/>
          <w:szCs w:val="30"/>
          <w:rtl/>
        </w:rPr>
        <w:t xml:space="preserve">                      </w:t>
      </w:r>
      <w:r w:rsidRPr="00123C28">
        <w:rPr>
          <w:rFonts w:hint="cs"/>
          <w:sz w:val="30"/>
          <w:szCs w:val="30"/>
          <w:rtl/>
        </w:rPr>
        <w:t xml:space="preserve">   (    )</w:t>
      </w:r>
    </w:p>
    <w:p w:rsidR="001F12CE" w:rsidRPr="00123C28" w:rsidP="008E6F38" w14:paraId="5A04C7AA" w14:textId="533859A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تصنف الأفكار بإنها مادة</w:t>
      </w:r>
      <w:r w:rsidRPr="00123C28" w:rsidR="00D03136">
        <w:rPr>
          <w:rFonts w:hint="cs"/>
          <w:sz w:val="32"/>
          <w:szCs w:val="32"/>
          <w:rtl/>
        </w:rPr>
        <w:t xml:space="preserve"> .                 </w:t>
      </w:r>
      <w:r>
        <w:rPr>
          <w:rFonts w:hint="cs"/>
          <w:sz w:val="32"/>
          <w:szCs w:val="32"/>
          <w:rtl/>
        </w:rPr>
        <w:t xml:space="preserve">           </w:t>
      </w:r>
      <w:r w:rsidRPr="00123C28" w:rsidR="00D03136">
        <w:rPr>
          <w:rFonts w:hint="cs"/>
          <w:sz w:val="32"/>
          <w:szCs w:val="32"/>
          <w:rtl/>
        </w:rPr>
        <w:t xml:space="preserve">                                 (    )</w:t>
      </w:r>
    </w:p>
    <w:p w:rsidR="00D03136" w:rsidRPr="00123C28" w:rsidP="008E6F38" w14:paraId="046C990E" w14:textId="0CDBB1B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0"/>
          <w:szCs w:val="30"/>
          <w:rtl/>
        </w:rPr>
        <w:t>الفرضية :هي عملية لجمع المعلومات.</w:t>
      </w:r>
      <w:r>
        <w:rPr>
          <w:rFonts w:hint="cs"/>
          <w:sz w:val="32"/>
          <w:szCs w:val="32"/>
          <w:rtl/>
        </w:rPr>
        <w:t xml:space="preserve"> </w:t>
      </w:r>
      <w:r w:rsidR="00EC6493">
        <w:rPr>
          <w:rFonts w:hint="cs"/>
          <w:sz w:val="32"/>
          <w:szCs w:val="32"/>
          <w:rtl/>
        </w:rPr>
        <w:t xml:space="preserve">                                                 (  </w:t>
      </w:r>
      <w:r>
        <w:rPr>
          <w:rFonts w:hint="cs"/>
          <w:sz w:val="32"/>
          <w:szCs w:val="32"/>
          <w:rtl/>
        </w:rPr>
        <w:t xml:space="preserve">  </w:t>
      </w:r>
      <w:r w:rsidRPr="00123C28">
        <w:rPr>
          <w:rFonts w:hint="cs"/>
          <w:sz w:val="32"/>
          <w:szCs w:val="32"/>
          <w:rtl/>
        </w:rPr>
        <w:t>)</w:t>
      </w:r>
    </w:p>
    <w:p w:rsidR="00D03136" w:rsidRPr="00123C28" w:rsidP="008E6F38" w14:paraId="55386ED3" w14:textId="7A6478AD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الطريقة العلمية هي </w:t>
      </w:r>
      <w:r w:rsidR="009F799E">
        <w:rPr>
          <w:rFonts w:hint="cs"/>
          <w:sz w:val="32"/>
          <w:szCs w:val="32"/>
          <w:rtl/>
        </w:rPr>
        <w:t xml:space="preserve">هي طريقة منظمة تستعمل في الدراسات العلمية </w:t>
      </w:r>
      <w:r w:rsidRPr="00123C28" w:rsidR="009F799E">
        <w:rPr>
          <w:rFonts w:hint="cs"/>
          <w:sz w:val="32"/>
          <w:szCs w:val="32"/>
          <w:rtl/>
        </w:rPr>
        <w:t xml:space="preserve">    </w:t>
      </w:r>
      <w:r w:rsidR="009F799E">
        <w:rPr>
          <w:rFonts w:hint="cs"/>
          <w:sz w:val="32"/>
          <w:szCs w:val="32"/>
          <w:rtl/>
        </w:rPr>
        <w:t xml:space="preserve">        </w:t>
      </w:r>
      <w:r w:rsidRPr="00123C28" w:rsidR="009F799E">
        <w:rPr>
          <w:rFonts w:hint="cs"/>
          <w:sz w:val="32"/>
          <w:szCs w:val="32"/>
          <w:rtl/>
        </w:rPr>
        <w:t xml:space="preserve"> </w:t>
      </w:r>
      <w:r w:rsidRPr="00123C28">
        <w:rPr>
          <w:rFonts w:hint="cs"/>
          <w:sz w:val="32"/>
          <w:szCs w:val="32"/>
          <w:rtl/>
        </w:rPr>
        <w:t>(    )</w:t>
      </w:r>
    </w:p>
    <w:p w:rsidR="008E6F38" w:rsidP="001634FB" w14:paraId="71006C17" w14:textId="77777777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:rsidR="001634FB" w:rsidP="001634FB" w14:paraId="383FAD96" w14:textId="77777777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أرجوا لكن التوفيق والسداد</w:t>
      </w:r>
    </w:p>
    <w:p w:rsidR="001634FB" w:rsidRPr="008E6F38" w:rsidP="001634FB" w14:paraId="7DF31773" w14:textId="67261A73">
      <w:pPr>
        <w:spacing w:after="0" w:line="480" w:lineRule="auto"/>
        <w:jc w:val="center"/>
        <w:rPr>
          <w:b/>
          <w:bCs/>
          <w:sz w:val="24"/>
          <w:szCs w:val="24"/>
          <w:rtl/>
        </w:rPr>
        <w:sectPr w:rsidSect="006A77B2">
          <w:headerReference w:type="default" r:id="rId4"/>
          <w:footerReference w:type="default" r:id="rId5"/>
          <w:pgSz w:w="11906" w:h="16838"/>
          <w:pgMar w:top="1440" w:right="1800" w:bottom="1440" w:left="180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 xml:space="preserve">معلمة المادة : </w:t>
      </w:r>
      <w:r w:rsidR="001D7124">
        <w:rPr>
          <w:rFonts w:hint="cs"/>
          <w:b/>
          <w:bCs/>
          <w:sz w:val="24"/>
          <w:szCs w:val="24"/>
          <w:rtl/>
        </w:rPr>
        <w:t>دعواتكم الصالحة جزيتم خيراً</w:t>
      </w:r>
    </w:p>
    <w:tbl>
      <w:tblPr>
        <w:tblStyle w:val="TableGrid0"/>
        <w:bidiVisual/>
        <w:tblW w:w="0" w:type="auto"/>
        <w:tblLook w:val="04A0"/>
      </w:tblPr>
      <w:tblGrid>
        <w:gridCol w:w="1951"/>
        <w:gridCol w:w="5083"/>
        <w:gridCol w:w="875"/>
        <w:gridCol w:w="2703"/>
      </w:tblGrid>
      <w:tr w:rsidTr="000F5B38">
        <w:tblPrEx>
          <w:tblW w:w="0" w:type="auto"/>
          <w:tblLook w:val="04A0"/>
        </w:tblPrEx>
        <w:trPr>
          <w:trHeight w:val="409"/>
        </w:trPr>
        <w:tc>
          <w:tcPr>
            <w:tcW w:w="1951" w:type="dxa"/>
            <w:shd w:val="clear" w:color="auto" w:fill="F2F2F2"/>
            <w:vAlign w:val="center"/>
          </w:tcPr>
          <w:p w:rsidR="00007D7A" w:rsidRPr="00CA0071" w:rsidP="008F15BA">
            <w:pPr>
              <w:bidi/>
              <w:rPr>
                <w:rFonts w:asciiTheme="minorHAnsi" w:hAnsiTheme="minorHAnsi"/>
                <w:sz w:val="32"/>
                <w:szCs w:val="32"/>
                <w:rtl/>
                <w:lang w:val="en-US" w:eastAsia="en-US" w:bidi="ar-SA"/>
              </w:rPr>
            </w:pPr>
            <w:r w:rsidRPr="00CA0071">
              <w:rPr>
                <w:rFonts w:ascii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5083" w:type="dxa"/>
            <w:vAlign w:val="center"/>
          </w:tcPr>
          <w:p w:rsidR="00007D7A" w:rsidRPr="00CA0071" w:rsidP="008F15BA">
            <w:pPr>
              <w:bidi/>
              <w:rPr>
                <w:rFonts w:ascii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875" w:type="dxa"/>
            <w:shd w:val="clear" w:color="auto" w:fill="F2F2F2"/>
            <w:vAlign w:val="center"/>
          </w:tcPr>
          <w:p w:rsidR="00007D7A" w:rsidRPr="00CA0071" w:rsidP="008F15BA">
            <w:pPr>
              <w:bidi/>
              <w:rPr>
                <w:rFonts w:asciiTheme="minorHAnsi" w:hAnsiTheme="minorHAnsi"/>
                <w:sz w:val="32"/>
                <w:szCs w:val="32"/>
                <w:rtl/>
                <w:lang w:val="en-US" w:eastAsia="en-US" w:bidi="ar-SA"/>
              </w:rPr>
            </w:pPr>
            <w:r w:rsidRPr="00CA0071">
              <w:rPr>
                <w:rFonts w:asciiTheme="minorHAnsi" w:hAnsiTheme="minorHAnsi" w:hint="cs"/>
                <w:sz w:val="32"/>
                <w:szCs w:val="32"/>
                <w:rtl/>
                <w:lang w:val="en-US" w:eastAsia="en-US" w:bidi="ar-SA"/>
              </w:rPr>
              <w:t>الصف</w:t>
            </w:r>
          </w:p>
        </w:tc>
        <w:tc>
          <w:tcPr>
            <w:tcW w:w="2703" w:type="dxa"/>
            <w:vAlign w:val="center"/>
          </w:tcPr>
          <w:p w:rsidR="00007D7A" w:rsidRPr="0026046C" w:rsidP="008F15BA">
            <w:pPr>
              <w:bidi/>
              <w:rPr>
                <w:rFonts w:asciiTheme="minorHAnsi" w:hAnsi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4"/>
                <w:szCs w:val="24"/>
                <w:lang w:val="en-US" w:eastAsia="en-US" w:bidi="ar-SA"/>
              </w:rPr>
              <w:t xml:space="preserve">1 </w:t>
            </w:r>
            <w:r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/</w:t>
            </w:r>
            <w:r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007D7A" w:rsidRPr="0026046C" w:rsidP="000F5B38">
      <w:pPr>
        <w:tabs>
          <w:tab w:val="center" w:pos="5400"/>
        </w:tabs>
        <w:bidi/>
        <w:spacing w:after="160" w:line="259" w:lineRule="auto"/>
        <w:rPr>
          <w:rFonts w:asciiTheme="minorHAnsi" w:eastAsiaTheme="minorEastAsia" w:hAnsiTheme="minorHAnsi" w:cs="Arial"/>
          <w:sz w:val="2"/>
          <w:szCs w:val="2"/>
          <w:rtl/>
          <w:lang w:val="en-US" w:eastAsia="en-US" w:bidi="ar-SA"/>
        </w:rPr>
      </w:pPr>
      <w:r>
        <w:rPr>
          <w:rFonts w:hint="cs"/>
          <w:noProof/>
          <w:sz w:val="20"/>
          <w:szCs w:val="20"/>
          <w:rtl/>
          <w:lang w:val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113665</wp:posOffset>
            </wp:positionV>
            <wp:extent cx="1252220" cy="656590"/>
            <wp:effectExtent l="0" t="0" r="5080" b="0"/>
            <wp:wrapNone/>
            <wp:docPr id="10241130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13020" name="images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bidiVisual/>
        <w:tblW w:w="0" w:type="auto"/>
        <w:tblLook w:val="04A0"/>
      </w:tblPr>
      <w:tblGrid>
        <w:gridCol w:w="3539"/>
        <w:gridCol w:w="3630"/>
        <w:gridCol w:w="3450"/>
      </w:tblGrid>
      <w:tr w:rsidTr="00A60246">
        <w:tblPrEx>
          <w:tblW w:w="0" w:type="auto"/>
          <w:tblLook w:val="04A0"/>
        </w:tblPrEx>
        <w:trPr>
          <w:trHeight w:val="199"/>
        </w:trPr>
        <w:tc>
          <w:tcPr>
            <w:tcW w:w="3539" w:type="dxa"/>
            <w:vMerge w:val="restart"/>
            <w:vAlign w:val="center"/>
          </w:tcPr>
          <w:p w:rsidR="00007D7A" w:rsidRPr="00B732CB" w:rsidP="008F15BA">
            <w:pPr>
              <w:bidi/>
              <w:jc w:val="center"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val="en-US" w:eastAsia="en-US" w:bidi="ar-SA"/>
              </w:rPr>
              <w:t xml:space="preserve">المملكة </w:t>
            </w:r>
            <w:r w:rsidRPr="00B732CB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>العربية السعودية</w:t>
            </w:r>
          </w:p>
          <w:p w:rsidR="00007D7A" w:rsidRPr="00B732CB" w:rsidP="008F15BA">
            <w:pPr>
              <w:bidi/>
              <w:jc w:val="center"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  <w:r w:rsidRPr="00B732CB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  <w:p w:rsidR="00007D7A" w:rsidRPr="00B732CB" w:rsidP="008F15BA">
            <w:pPr>
              <w:bidi/>
              <w:jc w:val="center"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  <w:r w:rsidRPr="00B732CB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 xml:space="preserve">ادارة التعليم </w:t>
            </w:r>
            <w:r w:rsidRPr="00B732CB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>بمكتب  شرق</w:t>
            </w:r>
            <w:r w:rsidRPr="00B732CB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 xml:space="preserve"> جدة</w:t>
            </w:r>
          </w:p>
          <w:p w:rsidR="00007D7A" w:rsidP="008F15BA">
            <w:pPr>
              <w:bidi/>
              <w:jc w:val="center"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>الثانوية</w:t>
            </w:r>
            <w:r>
              <w:rPr>
                <w:rFonts w:asciiTheme="minorHAnsi" w:hAnsiTheme="minorHAnsi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30" w:type="dxa"/>
            <w:vMerge w:val="restart"/>
          </w:tcPr>
          <w:p w:rsidR="00007D7A" w:rsidP="008F15BA">
            <w:pPr>
              <w:bidi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50" w:type="dxa"/>
            <w:vAlign w:val="center"/>
          </w:tcPr>
          <w:p w:rsidR="00007D7A" w:rsidP="008F15BA">
            <w:pPr>
              <w:bidi/>
              <w:jc w:val="center"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val="en-US" w:eastAsia="en-US" w:bidi="ar-SA"/>
              </w:rPr>
              <w:t>الدرجة</w:t>
            </w:r>
          </w:p>
        </w:tc>
      </w:tr>
      <w:tr w:rsidTr="000F5B38">
        <w:tblPrEx>
          <w:tblW w:w="0" w:type="auto"/>
          <w:tblLook w:val="04A0"/>
        </w:tblPrEx>
        <w:trPr>
          <w:trHeight w:val="408"/>
        </w:trPr>
        <w:tc>
          <w:tcPr>
            <w:tcW w:w="3539" w:type="dxa"/>
            <w:vMerge/>
          </w:tcPr>
          <w:p w:rsidR="00007D7A" w:rsidP="008F15BA">
            <w:pPr>
              <w:bidi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630" w:type="dxa"/>
            <w:vMerge/>
          </w:tcPr>
          <w:p w:rsidR="00007D7A" w:rsidP="008F15BA">
            <w:pPr>
              <w:bidi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50" w:type="dxa"/>
            <w:vAlign w:val="center"/>
          </w:tcPr>
          <w:p w:rsidR="00007D7A" w:rsidRPr="000F5B38" w:rsidP="008F15BA">
            <w:pPr>
              <w:bidi/>
              <w:jc w:val="center"/>
              <w:rPr>
                <w:rFonts w:asciiTheme="minorHAnsi" w:hAnsiTheme="minorHAnsi"/>
                <w:sz w:val="18"/>
                <w:szCs w:val="18"/>
                <w:rtl/>
                <w:lang w:val="en-US" w:eastAsia="en-US" w:bidi="ar-SA"/>
              </w:rPr>
            </w:pPr>
          </w:p>
        </w:tc>
      </w:tr>
      <w:tr w:rsidTr="000F5B38">
        <w:tblPrEx>
          <w:tblW w:w="0" w:type="auto"/>
          <w:tblLook w:val="04A0"/>
        </w:tblPrEx>
        <w:trPr>
          <w:trHeight w:val="104"/>
        </w:trPr>
        <w:tc>
          <w:tcPr>
            <w:tcW w:w="3539" w:type="dxa"/>
            <w:vMerge/>
          </w:tcPr>
          <w:p w:rsidR="00007D7A" w:rsidP="008F15BA">
            <w:pPr>
              <w:bidi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630" w:type="dxa"/>
            <w:vMerge/>
          </w:tcPr>
          <w:p w:rsidR="00007D7A" w:rsidP="008F15BA">
            <w:pPr>
              <w:bidi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50" w:type="dxa"/>
            <w:vAlign w:val="center"/>
          </w:tcPr>
          <w:p w:rsidR="00007D7A" w:rsidRPr="0026046C" w:rsidP="008F15BA">
            <w:pPr>
              <w:bidi/>
              <w:jc w:val="center"/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  <w:lang w:val="en-US" w:eastAsia="en-US" w:bidi="ar-SA"/>
              </w:rPr>
              <w:t>15</w:t>
            </w:r>
          </w:p>
        </w:tc>
      </w:tr>
    </w:tbl>
    <w:p w:rsidR="00007D7A" w:rsidRPr="0026046C" w:rsidP="00007D7A">
      <w:pPr>
        <w:bidi/>
        <w:spacing w:after="160" w:line="259" w:lineRule="auto"/>
        <w:rPr>
          <w:rFonts w:asciiTheme="minorHAnsi" w:eastAsiaTheme="minorEastAsia" w:hAnsiTheme="minorHAnsi" w:cs="Arial"/>
          <w:sz w:val="2"/>
          <w:szCs w:val="2"/>
          <w:lang w:val="en-US" w:eastAsia="en-US" w:bidi="ar-SA"/>
        </w:rPr>
      </w:pPr>
    </w:p>
    <w:tbl>
      <w:tblPr>
        <w:tblStyle w:val="TableGrid0"/>
        <w:bidiVisual/>
        <w:tblW w:w="10913" w:type="dxa"/>
        <w:tblInd w:w="-61" w:type="dxa"/>
        <w:tblLook w:val="04A0"/>
      </w:tblPr>
      <w:tblGrid>
        <w:gridCol w:w="69"/>
        <w:gridCol w:w="81"/>
        <w:gridCol w:w="2992"/>
        <w:gridCol w:w="2814"/>
        <w:gridCol w:w="2347"/>
        <w:gridCol w:w="2222"/>
        <w:gridCol w:w="269"/>
        <w:gridCol w:w="87"/>
        <w:gridCol w:w="32"/>
      </w:tblGrid>
      <w:tr w:rsidTr="00C20007">
        <w:tblPrEx>
          <w:tblW w:w="10913" w:type="dxa"/>
          <w:tblInd w:w="-61" w:type="dxa"/>
          <w:tblLook w:val="04A0"/>
        </w:tblPrEx>
        <w:trPr>
          <w:gridBefore w:val="1"/>
          <w:gridAfter w:val="3"/>
          <w:wBefore w:w="69" w:type="dxa"/>
          <w:wAfter w:w="388" w:type="dxa"/>
          <w:trHeight w:val="340"/>
        </w:trPr>
        <w:tc>
          <w:tcPr>
            <w:tcW w:w="10456" w:type="dxa"/>
            <w:gridSpan w:val="5"/>
          </w:tcPr>
          <w:p w:rsidR="00007D7A" w:rsidP="008F15BA">
            <w:pPr>
              <w:bidi/>
              <w:jc w:val="center"/>
              <w:rPr>
                <w:rFonts w:asciiTheme="minorHAnsi" w:hAnsiTheme="minorHAnsi"/>
                <w:sz w:val="22"/>
                <w:szCs w:val="22"/>
                <w:lang w:val="en-US" w:eastAsia="en-US" w:bidi="ar-SA"/>
              </w:rPr>
            </w:pPr>
            <w:r w:rsidRPr="00A60246">
              <w:rPr>
                <w:rFonts w:ascii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اخ</w:t>
            </w:r>
            <w:r w:rsidRPr="00A6024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A60246">
              <w:rPr>
                <w:rFonts w:ascii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تبار الكيمياء الصف </w:t>
            </w:r>
            <w:r w:rsidRPr="00A6024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  <w:r w:rsidRPr="00A60246">
              <w:rPr>
                <w:rFonts w:ascii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الثانوي </w:t>
            </w:r>
            <w:r w:rsidRPr="00A6024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0F5B38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0F5B38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6024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F5B38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6024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)</w:t>
            </w:r>
            <w:r w:rsidR="00B54C65">
              <w:rPr>
                <w:rFonts w:asciiTheme="minorHAnsi" w:hAnsiTheme="minorHAnsi" w:hint="cs"/>
                <w:sz w:val="22"/>
                <w:szCs w:val="22"/>
                <w:rtl/>
                <w:lang w:val="en-US" w:eastAsia="en-US" w:bidi="ar-SA"/>
              </w:rPr>
              <w:t>-</w:t>
            </w:r>
            <w:r w:rsidR="00B54C65">
              <w:rPr>
                <w:rFonts w:asciiTheme="minorHAnsi" w:hAnsiTheme="minorHAnsi"/>
                <w:sz w:val="22"/>
                <w:szCs w:val="22"/>
                <w:lang w:val="en-US" w:eastAsia="en-US" w:bidi="ar-SA"/>
              </w:rPr>
              <w:t>A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500CC7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 w:rsidRPr="000F5B38">
              <w:rPr>
                <w:rFonts w:asciiTheme="minorHAnsi" w:hAnsiTheme="minorHAnsi"/>
                <w:sz w:val="22"/>
                <w:szCs w:val="22"/>
                <w:u w:val="single"/>
                <w:rtl/>
                <w:lang w:val="en-US" w:eastAsia="en-US" w:bidi="ar-SA"/>
              </w:rPr>
              <w:t>السؤال  الاول</w:t>
            </w:r>
            <w:r w:rsidRPr="000F5B38">
              <w:rPr>
                <w:rFonts w:asciiTheme="minorHAnsi" w:hAnsiTheme="minorHAnsi"/>
                <w:sz w:val="22"/>
                <w:szCs w:val="22"/>
                <w:u w:val="single"/>
                <w:rtl/>
                <w:lang w:val="en-US" w:eastAsia="en-US" w:bidi="ar-SA"/>
              </w:rPr>
              <w:t>:</w:t>
            </w:r>
            <w:r w:rsidRPr="000F5B38"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  <w:t xml:space="preserve">  اختاري الإجابة الصحيحة مما يلي</w:t>
            </w:r>
            <w:r w:rsidRPr="000F5B38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 xml:space="preserve"> :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CF1569" w:rsidRPr="00D12CAD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1-</w:t>
            </w:r>
            <w:r w:rsidR="002F3552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7D7A" w:rsidR="003D7708"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علم يهتم بدراسة المادة والتغيرات التي</w:t>
            </w:r>
            <w:r w:rsidRPr="00007D7A" w:rsidR="003D7708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تطرأ</w:t>
            </w:r>
            <w:r w:rsidRPr="00007D7A" w:rsidR="003D7708"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7D7A" w:rsidR="003D7708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علي</w:t>
            </w:r>
            <w:r w:rsidRPr="00007D7A" w:rsidR="003D7708"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ها</w:t>
            </w:r>
            <w:r w:rsidRPr="00E835B8" w:rsidR="003D7708">
              <w:rPr>
                <w:rFonts w:ascii="Times New Roman" w:eastAsia="SimSun" w:hAnsi="Times New Roman" w:cs="Times New Roman"/>
                <w:b/>
                <w:bCs/>
                <w:caps/>
                <w:sz w:val="28"/>
                <w:szCs w:val="28"/>
                <w:rtl/>
                <w:lang w:val="en-US" w:eastAsia="zh-CN" w:bidi="ar-SA"/>
              </w:rPr>
              <w:t xml:space="preserve">   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64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ajorBidi" w:hAnsiTheme="majorBidi" w:cstheme="majorBidi"/>
                <w:sz w:val="28"/>
                <w:szCs w:val="28"/>
                <w:lang w:val="en-US" w:eastAsia="zh-CN" w:bidi="ar-SA"/>
              </w:rPr>
            </w:pPr>
            <w:r>
              <w:rPr>
                <w:rFonts w:eastAsia="SimSun" w:asciiTheme="majorBidi" w:hAnsiTheme="majorBidi" w:cstheme="majorBidi" w:hint="cs"/>
                <w:sz w:val="28"/>
                <w:szCs w:val="28"/>
                <w:rtl/>
                <w:lang w:val="en-US" w:eastAsia="zh-CN" w:bidi="ar-SA"/>
              </w:rPr>
              <w:t xml:space="preserve">   </w:t>
            </w:r>
            <w:r w:rsidRPr="00E835B8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zh-CN" w:bidi="ar-SA"/>
              </w:rPr>
              <w:t>أ</w:t>
            </w:r>
            <w:r w:rsidRPr="00E835B8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zh-CN" w:bidi="ar-SA"/>
              </w:rPr>
              <w:t>-</w:t>
            </w:r>
            <w:r>
              <w:rPr>
                <w:rFonts w:eastAsia="SimSun" w:asciiTheme="majorBidi" w:hAnsiTheme="majorBidi" w:cstheme="majorBidi" w:hint="cs"/>
                <w:sz w:val="28"/>
                <w:szCs w:val="28"/>
                <w:rtl/>
                <w:lang w:val="en-US" w:eastAsia="zh-CN" w:bidi="ar-SA"/>
              </w:rPr>
              <w:t xml:space="preserve"> </w:t>
            </w:r>
            <w:r w:rsidR="00007D7A">
              <w:rPr>
                <w:rFonts w:eastAsia="SimSun" w:asciiTheme="majorBidi" w:hAnsiTheme="majorBidi" w:cstheme="majorBidi" w:hint="cs"/>
                <w:sz w:val="28"/>
                <w:szCs w:val="28"/>
                <w:rtl/>
                <w:lang w:val="en-US" w:eastAsia="zh-CN" w:bidi="ar-SA"/>
              </w:rPr>
              <w:t xml:space="preserve"> </w:t>
            </w:r>
            <w:r w:rsidRPr="00E835B8" w:rsidR="00007D7A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zh-CN" w:bidi="ar-SA"/>
              </w:rPr>
              <w:t>الفيزياء</w:t>
            </w:r>
            <w:r w:rsidRPr="00E835B8" w:rsidR="00007D7A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zh-CN" w:bidi="ar-SA"/>
              </w:rPr>
              <w:t xml:space="preserve"> </w:t>
            </w:r>
            <w:r w:rsidR="00007D7A">
              <w:rPr>
                <w:rFonts w:eastAsia="SimSun" w:asciiTheme="majorBidi" w:hAnsiTheme="majorBidi" w:cstheme="majorBidi" w:hint="cs"/>
                <w:sz w:val="28"/>
                <w:szCs w:val="28"/>
                <w:rtl/>
                <w:lang w:val="en-US" w:eastAsia="zh-CN" w:bidi="ar-SA"/>
              </w:rPr>
              <w:t xml:space="preserve">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zh-CN" w:bidi="ar-SA"/>
              </w:rPr>
            </w:pPr>
            <w:r w:rsidRPr="00E835B8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zh-CN" w:bidi="ar-SA"/>
              </w:rPr>
              <w:t xml:space="preserve">ب- </w:t>
            </w:r>
            <w:r w:rsidRPr="00E835B8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الأحياء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835B8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Pr="00E835B8" w:rsidR="00007D7A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zh-CN" w:bidi="ar-SA"/>
              </w:rPr>
              <w:t>الكيمياء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835B8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د- الجيولوجيا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412FAF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2</w:t>
            </w:r>
            <w:r w:rsidR="000F5B38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0F5B38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07003" w:rsidR="000F5B38"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يوجد غاز الأوزون في طبقة</w:t>
            </w:r>
            <w:r w:rsidR="000F5B38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F5B38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..................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40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0F5B38" w:rsidP="000F5B38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التروبوسفير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0F5B38" w:rsidP="000F5B38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الستراتوسفير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0F5B38" w:rsidP="000F5B38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الثيرموسفير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0F5B38" w:rsidP="000F5B38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>د-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الإكسوسفير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412FAF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3-</w:t>
            </w:r>
            <w:r w:rsidR="002F3552"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06D8A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.......</w:t>
            </w:r>
            <w:r w:rsidR="00206D8A">
              <w:rPr>
                <w:rFonts w:asciiTheme="minorHAnsi" w:hAnsiTheme="minorHAnsi" w:hint="cs"/>
                <w:sz w:val="16"/>
                <w:szCs w:val="16"/>
                <w:rtl/>
                <w:lang w:val="en-US" w:eastAsia="en-US" w:bidi="ar-SA"/>
              </w:rPr>
              <w:t>.......</w:t>
            </w:r>
            <w:r w:rsidR="00206D8A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...........</w:t>
            </w:r>
            <w:r w:rsidR="00206D8A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20007" w:rsidR="00206D8A">
              <w:rPr>
                <w:rFonts w:asciiTheme="minorHAnsi" w:hAnsi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مقياس قوة جذب الأرض للمادة.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الوزن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الكتلة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الحجم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الكثافة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412FAF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bookmarkStart w:id="0" w:name="_Hlk496368158"/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4-</w:t>
            </w:r>
            <w:r w:rsidR="00206D8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20007" w:rsidR="00206D8A">
              <w:rPr>
                <w:rFonts w:ascii="Almohanad long kaf" w:eastAsia="Almohanad long kaf" w:hAnsi="Almohanad long kaf" w:hint="cs"/>
                <w:b/>
                <w:bCs/>
                <w:sz w:val="26"/>
                <w:szCs w:val="26"/>
                <w:rtl/>
                <w:lang w:val="en-US" w:eastAsia="en-US" w:bidi="ar-SA"/>
              </w:rPr>
              <w:t>فرع من فروع الكيمياء يدرس تلوث الهواء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 xml:space="preserve">أ-الكيمياء الحيوية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ب- الكيمياء الفيزيائية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ج- الكيمياء ال</w:t>
            </w:r>
            <w:r w:rsidR="00C20007"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ـ</w:t>
            </w: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 xml:space="preserve">ذرية 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د- الكيمياء ال</w:t>
            </w:r>
            <w:r w:rsidR="00C20007"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ـ</w:t>
            </w: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بيئية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74543D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5-</w:t>
            </w:r>
            <w:r w:rsidR="00206D8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السكر</w:t>
            </w:r>
            <w:r w:rsidR="001B58F3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06D8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حبيبات بيضاء </w:t>
            </w:r>
            <w:r w:rsidR="00206D8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لامعة  :</w:t>
            </w:r>
            <w:r w:rsidR="00206D8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مثال على 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البيانات النوعية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البيانات الكمية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الملاحظات الكمية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المعلومات الرقمية</w:t>
            </w:r>
          </w:p>
        </w:tc>
      </w:tr>
      <w:bookmarkEnd w:id="0"/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74543D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6-</w:t>
            </w:r>
            <w:r w:rsidR="0083738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06D8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البحث عن بدائل </w:t>
            </w:r>
            <w:r w:rsidR="00206D8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لمركبات </w:t>
            </w:r>
            <w:r w:rsidR="00206D8A">
              <w:rPr>
                <w:rFonts w:asciiTheme="minorHAnsi" w:hAnsiTheme="minorHAnsi"/>
                <w:sz w:val="28"/>
                <w:szCs w:val="28"/>
                <w:lang w:val="en-US" w:eastAsia="en-US" w:bidi="ar-SA"/>
              </w:rPr>
              <w:t xml:space="preserve"> CFCs</w:t>
            </w:r>
            <w:r w:rsidR="00206D8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الضارة </w:t>
            </w:r>
            <w:r w:rsidR="00C2000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بالجو 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206D8A" w:rsidP="00206D8A">
            <w:pPr>
              <w:bidi/>
              <w:ind w:right="-57"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البحث النظري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البحث الوصفي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البحث التطبيقي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البحث </w:t>
            </w:r>
            <w:r w:rsidR="00607003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ال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استطلاعي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83738A" w:rsidP="0083738A">
            <w:pPr>
              <w:bidi/>
              <w:ind w:left="241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7- </w:t>
            </w:r>
            <w:r w:rsidRPr="00007D7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أول خطوات الطريقة العلمية جمع المعلومات بمرحلة</w:t>
            </w:r>
          </w:p>
        </w:tc>
      </w:tr>
      <w:tr w:rsidTr="00B54C65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276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Pr="00EA78D8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ال</w:t>
            </w:r>
            <w:r w:rsidR="00E009C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استنتاج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3E7B38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E7B38"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ال</w:t>
            </w:r>
            <w:r w:rsidR="00E009C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ملاحظة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ج-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النظرية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د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-  </w:t>
            </w:r>
            <w:r w:rsidR="003E7B38"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ال</w:t>
            </w:r>
            <w:r w:rsidR="00E009C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فرضية</w:t>
            </w:r>
          </w:p>
        </w:tc>
      </w:tr>
      <w:tr w:rsidTr="00B54C65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55"/>
        </w:trPr>
        <w:tc>
          <w:tcPr>
            <w:tcW w:w="10644" w:type="dxa"/>
            <w:gridSpan w:val="5"/>
            <w:vAlign w:val="center"/>
          </w:tcPr>
          <w:p w:rsidR="0074543D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8-</w:t>
            </w:r>
            <w:r w:rsidR="005F14D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B58F3"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يتكون غاز الأوزون من ثلاث ذرات</w:t>
            </w:r>
            <w:r w:rsidR="001B58F3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من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60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1B58F3" w:rsidRPr="00222BBC" w:rsidP="001B58F3">
            <w:pPr>
              <w:pStyle w:val="ListParagraph"/>
              <w:numPr>
                <w:ilvl w:val="0"/>
                <w:numId w:val="38"/>
              </w:numPr>
              <w:bidi/>
              <w:ind w:left="720" w:hanging="360"/>
              <w:contextualSpacing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 xml:space="preserve">الهيليوم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1B58F3" w:rsidRPr="00222BBC" w:rsidP="001B58F3">
            <w:pPr>
              <w:pStyle w:val="ListParagraph"/>
              <w:numPr>
                <w:ilvl w:val="0"/>
                <w:numId w:val="38"/>
              </w:numPr>
              <w:bidi/>
              <w:ind w:left="720" w:hanging="360"/>
              <w:contextualSpacing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اليود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1B58F3" w:rsidRPr="00222BBC" w:rsidP="001B58F3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ج- الأكسجين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1B58F3" w:rsidRPr="00222BBC" w:rsidP="001B58F3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د-الهيدروجين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74543D" w:rsidP="001B58F3">
            <w:pPr>
              <w:bidi/>
              <w:ind w:left="163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9-</w:t>
            </w:r>
            <w:r w:rsidR="005F14D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D7708"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:</w:t>
            </w:r>
            <w:r w:rsidR="001B58F3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يستعمل الكيميائيون </w:t>
            </w:r>
            <w:r w:rsidR="001B58F3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........</w:t>
            </w:r>
            <w:r w:rsidR="001B58F3">
              <w:rPr>
                <w:rFonts w:asciiTheme="minorHAnsi" w:hAnsiTheme="minorHAnsi" w:hint="cs"/>
                <w:sz w:val="16"/>
                <w:szCs w:val="16"/>
                <w:rtl/>
                <w:lang w:val="en-US" w:eastAsia="en-US" w:bidi="ar-SA"/>
              </w:rPr>
              <w:t>...</w:t>
            </w:r>
            <w:r w:rsidR="001B58F3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..........</w:t>
            </w:r>
            <w:r w:rsidR="001B58F3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لدراسة المادة التي لا ترى بالعين </w:t>
            </w:r>
            <w:r w:rsidR="001B58F3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المجردة</w:t>
            </w:r>
            <w:r w:rsidR="001B58F3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 ،</w:t>
            </w:r>
            <w:r w:rsidR="001B58F3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 وكتفسير مرئي للبيانات التجريبية </w:t>
            </w:r>
            <w:r w:rsidR="001B58F3"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1B58F3" w:rsidRPr="007A7917" w:rsidP="001B58F3">
            <w:pPr>
              <w:bidi/>
              <w:ind w:left="360"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لنظريات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1B58F3" w:rsidRPr="007A7917" w:rsidP="001B58F3">
            <w:pPr>
              <w:bidi/>
              <w:ind w:left="360"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النماذج 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1B58F3" w:rsidRPr="00413501" w:rsidP="001B58F3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الجزيئات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1B58F3" w:rsidRPr="002E6635" w:rsidP="001B58F3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المركبات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D7237E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10-</w:t>
            </w:r>
            <w:r w:rsidR="001B58F3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B58F3">
              <w:rPr>
                <w:rFonts w:asciiTheme="minorHAnsi" w:hAnsiTheme="minorHAnsi"/>
                <w:noProof/>
                <w:sz w:val="26"/>
                <w:szCs w:val="26"/>
                <w:rtl/>
                <w:lang w:val="en-US" w:eastAsia="en-US" w:bidi="ar-SA"/>
              </w:rPr>
              <w:t xml:space="preserve">المستوى الطبيعي لكمية غاز الأوزون في الجو هو </w:t>
            </w:r>
            <w:r w:rsidR="001B58F3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......</w:t>
            </w:r>
            <w:r w:rsidR="001B58F3">
              <w:rPr>
                <w:rFonts w:asciiTheme="minorHAnsi" w:hAnsiTheme="minorHAnsi" w:hint="cs"/>
                <w:sz w:val="16"/>
                <w:szCs w:val="16"/>
                <w:rtl/>
                <w:lang w:val="en-US" w:eastAsia="en-US" w:bidi="ar-SA"/>
              </w:rPr>
              <w:t>......</w:t>
            </w:r>
            <w:r w:rsidR="001B58F3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............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1B58F3" w:rsidP="001B58F3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2155B">
              <w:rPr>
                <w:rFonts w:ascii="Almohanad long kaf" w:eastAsia="Almohanad long kaf" w:hAnsi="Almohanad long kaf" w:cs="Almohanad long kaf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12</w:t>
            </w:r>
            <w:r>
              <w:rPr>
                <w:rFonts w:ascii="Almohanad long kaf" w:eastAsia="Almohanad long kaf" w:hAnsi="Almohanad long kaf" w:cs="Almohanad long kaf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دوبسون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1B58F3" w:rsidP="001B58F3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125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دوبسون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1B58F3" w:rsidP="001B58F3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150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دوبسون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1B58F3" w:rsidP="001B58F3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300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دوبسون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1543DC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11-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عند 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دراسة </w:t>
            </w:r>
            <w:r w:rsidRPr="00007D7A"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أثر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درجة الحرارة</w:t>
            </w:r>
            <w:r w:rsidRPr="00007D7A"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على سرعة ذوبان السكر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بالماء</w:t>
            </w:r>
            <w:r w:rsidRPr="00007D7A"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؟ درجة الحرارة 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بالتجربة </w:t>
            </w:r>
            <w:r w:rsidRPr="00007D7A"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هي </w:t>
            </w:r>
            <w:r w:rsidRPr="00007D7A"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المتغير :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266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3D7708" w:rsidP="003D7708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B54C65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ـ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مستقل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3D7708" w:rsidP="003D7708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B54C65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ـ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تابع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3D7708" w:rsidP="003D7708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B54C65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ـ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ضابط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3D7708" w:rsidP="003D7708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B54C65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ـ</w:t>
            </w:r>
            <w:r w:rsidR="0082067B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ثابت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1543DC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12-</w:t>
            </w:r>
            <w:r w:rsidR="00C2000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وصف علاقة أوجدها الله عزوجل في الطبيعة تدعمها عدة تجارب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406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C20007" w:rsidP="00C20007">
            <w:pPr>
              <w:bidi/>
              <w:jc w:val="center"/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الاستنتاج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C20007" w:rsidP="00C20007">
            <w:pPr>
              <w:bidi/>
              <w:jc w:val="center"/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النظرية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C20007" w:rsidP="00C20007">
            <w:pPr>
              <w:bidi/>
              <w:jc w:val="center"/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الفرضية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C20007" w:rsidP="00C20007">
            <w:pPr>
              <w:bidi/>
              <w:jc w:val="center"/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القانون</w:t>
            </w:r>
            <w:r w:rsidRPr="00765038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 العلمي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1543DC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13-</w:t>
            </w:r>
            <w:r w:rsidR="007D0326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07003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جميع ما يلي يعتبر من ضمن قواعد </w:t>
            </w:r>
            <w:r w:rsidR="00607003">
              <w:rPr>
                <w:rFonts w:asciiTheme="minorHAnsi" w:hAnsiTheme="minorHAnsi"/>
                <w:sz w:val="26"/>
                <w:szCs w:val="26"/>
                <w:shd w:val="clear" w:color="auto" w:fill="F2F2F2" w:themeFill="background1" w:themeFillShade="F2"/>
                <w:rtl/>
                <w:lang w:val="en-US" w:eastAsia="en-US" w:bidi="ar-SA"/>
              </w:rPr>
              <w:t>السلامة التي يجب الالتزام</w:t>
            </w:r>
            <w:r w:rsidR="00607003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بها في المختبر</w:t>
            </w:r>
            <w:r w:rsidR="00607003">
              <w:rPr>
                <w:rFonts w:asciiTheme="minorHAnsi" w:hAnsi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ماعدا</w:t>
            </w:r>
            <w:r w:rsidR="00607003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607003">
              <w:rPr>
                <w:rFonts w:asciiTheme="minorHAnsi" w:hAnsiTheme="minorHAnsi"/>
                <w:sz w:val="18"/>
                <w:szCs w:val="18"/>
                <w:rtl/>
                <w:lang w:val="en-US" w:eastAsia="en-US" w:bidi="ar-SA"/>
              </w:rPr>
              <w:t>................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607003" w:rsidP="00607003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لبس النظارة الواقية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607003" w:rsidP="00607003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لبس ال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عدسات اللاصق</w:t>
            </w:r>
            <w:r>
              <w:rPr>
                <w:rFonts w:asciiTheme="minorHAnsi" w:hAnsiTheme="minorHAnsi" w:hint="eastAsia"/>
                <w:sz w:val="26"/>
                <w:szCs w:val="26"/>
                <w:rtl/>
                <w:lang w:val="en-US" w:eastAsia="en-US" w:bidi="ar-SA"/>
              </w:rPr>
              <w:t>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607003" w:rsidP="00607003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لبس البالطو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607003" w:rsidP="00607003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لبس القفازات</w:t>
            </w:r>
          </w:p>
        </w:tc>
      </w:tr>
      <w:tr w:rsidTr="00B54C65">
        <w:tblPrEx>
          <w:tblW w:w="10913" w:type="dxa"/>
          <w:tblInd w:w="-61" w:type="dxa"/>
          <w:tblLook w:val="04A0"/>
        </w:tblPrEx>
        <w:trPr>
          <w:trHeight w:val="322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C20007">
            <w:pPr>
              <w:bidi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 w:rsidRPr="00C20007"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>14</w:t>
            </w:r>
            <w:r w:rsidRPr="00C20007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C20007" w:rsidR="00500CC7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أهمية طبقة الأوزون حماية الأرض من ال</w:t>
            </w:r>
            <w:r w:rsidRPr="00C20007" w:rsidR="0092361A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C20007" w:rsidR="00500CC7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شعة الفوق </w:t>
            </w:r>
            <w:r w:rsidRPr="00C20007" w:rsidR="00500CC7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بنفسجية </w:t>
            </w:r>
            <w:r w:rsidRPr="00C20007" w:rsidR="00C20007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="00607003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42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500CC7" w:rsidRPr="00E835B8" w:rsidP="00500CC7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أ- صحيح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500CC7" w:rsidRPr="00E835B8" w:rsidP="00500CC7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ب – 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492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0CC7" w:rsidP="00500CC7">
            <w:pPr>
              <w:bidi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59055</wp:posOffset>
                      </wp:positionV>
                      <wp:extent cx="2146300" cy="545465"/>
                      <wp:effectExtent l="0" t="0" r="6350" b="698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46300" cy="5454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CC7" w:rsidRPr="00500CC7" w:rsidP="00500CC7">
                                  <w:pPr>
                                    <w:bidi/>
                                    <w:spacing w:after="160" w:line="240" w:lineRule="auto"/>
                                    <w:jc w:val="center"/>
                                    <w:rPr>
                                      <w:rFonts w:ascii="Arabic Typesetting" w:hAnsi="Arabic Typesetting" w:eastAsiaTheme="minorEastAsia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E7B38">
                                    <w:rPr>
                                      <w:rFonts w:ascii="Arabic Typesetting" w:hAnsi="Arabic Typesetting" w:eastAsiaTheme="minorEastAsia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انتهت مع دعواتي لكن بالتوفيق</w:t>
                                  </w:r>
                                  <w:r>
                                    <w:rPr>
                                      <w:rFonts w:ascii="Arabic Typesetting" w:hAnsi="Arabic Typesetting" w:eastAsiaTheme="minorEastAsia" w:cs="Arabic Typesetting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                                                    </w:t>
                                  </w:r>
                                  <w:r w:rsidRPr="003E7B38">
                                    <w:rPr>
                                      <w:rFonts w:ascii="Arabic Typesetting" w:hAnsi="Arabic Typesetting" w:eastAsiaTheme="minorEastAsia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معلمة الم</w:t>
                                  </w:r>
                                  <w:r w:rsidRPr="003E7B38">
                                    <w:rPr>
                                      <w:rFonts w:ascii="Arabic Typesetting" w:hAnsi="Arabic Typesetting" w:eastAsiaTheme="minorEastAsia" w:cs="Arabic Typesetting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ـــــ</w:t>
                                  </w:r>
                                  <w:r w:rsidRPr="003E7B38">
                                    <w:rPr>
                                      <w:rFonts w:ascii="Arabic Typesetting" w:hAnsi="Arabic Typesetting" w:eastAsiaTheme="minorEastAsia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ادة :</w:t>
                                  </w:r>
                                  <w:bookmarkStart w:id="1" w:name="_GoBack"/>
                                  <w:bookmarkEnd w:id="1"/>
                                </w:p>
                                <w:p w:rsidR="00500CC7" w:rsidP="00500CC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EastAsia" w:hAnsiTheme="minorHAns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2" o:spid="_x0000_s1034" type="#_x0000_t202" style="width:169pt;height:42.95pt;margin-top:4.65pt;margin-left:0.6pt;mso-height-percent:0;mso-height-relative:margin;mso-width-percent:0;mso-width-relative:margin;mso-wrap-distance-bottom:0;mso-wrap-distance-left:9pt;mso-wrap-distance-right:9pt;mso-wrap-distance-top:0;position:absolute;v-text-anchor:middle;z-index:251677696" fillcolor="white" stroked="f" strokecolor="#70ad47" strokeweight="1pt">
                      <v:stroke dashstyle="longDash"/>
                      <v:textbox>
                        <w:txbxContent>
                          <w:p w:rsidR="00500CC7" w:rsidRPr="00500CC7" w:rsidP="00500CC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Arabic Typesetting" w:hAnsi="Arabic Typesetting" w:eastAsiaTheme="minorEastAsia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3E7B38">
                              <w:rPr>
                                <w:rFonts w:ascii="Arabic Typesetting" w:hAnsi="Arabic Typesetting" w:eastAsiaTheme="minorEastAsia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انتهت مع دعواتي لكن بالتوفيق</w:t>
                            </w: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3E7B38">
                              <w:rPr>
                                <w:rFonts w:ascii="Arabic Typesetting" w:hAnsi="Arabic Typesetting" w:eastAsiaTheme="minorEastAsia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معلمة الم</w:t>
                            </w:r>
                            <w:r w:rsidRPr="003E7B38">
                              <w:rPr>
                                <w:rFonts w:ascii="Arabic Typesetting" w:hAnsi="Arabic Typesetting" w:eastAsiaTheme="minorEastAsia" w:cs="Arabic Typesetting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ـــــ</w:t>
                            </w:r>
                            <w:r w:rsidRPr="003E7B38">
                              <w:rPr>
                                <w:rFonts w:ascii="Arabic Typesetting" w:hAnsi="Arabic Typesetting" w:eastAsiaTheme="minorEastAsia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ادة :</w:t>
                            </w:r>
                          </w:p>
                          <w:p w:rsidR="00500CC7" w:rsidP="00500CC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EastAsia" w:hAnsi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7708" w:rsidRPr="00C20007" w:rsidP="0092361A">
            <w:pPr>
              <w:bidi/>
              <w:rPr>
                <w:rFonts w:asciiTheme="minorHAnsi" w:hAnsiTheme="minorHAnsi"/>
                <w:sz w:val="24"/>
                <w:szCs w:val="24"/>
                <w:rtl/>
                <w:lang w:val="en-US" w:eastAsia="en-US" w:bidi="ar-SA"/>
              </w:rPr>
            </w:pPr>
            <w:r w:rsidRPr="00C20007"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>15-</w:t>
            </w:r>
            <w:r w:rsidRPr="00C20007" w:rsidR="007D0326"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20007" w:rsidR="0082067B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يفضل العلماء استعمال </w:t>
            </w:r>
            <w:r w:rsidRPr="00C20007" w:rsidR="0082067B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الوزن  لقياس</w:t>
            </w:r>
            <w:r w:rsidRPr="00C20007" w:rsidR="0082067B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الكمية في قياساتهم</w:t>
            </w:r>
            <w:r w:rsidRPr="001B58F3" w:rsidR="0092361A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بدل الكتلة</w:t>
            </w:r>
            <w:r w:rsidRPr="001B58F3" w:rsidR="00C20007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B58F3" w:rsidR="0092361A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267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82067B" w:rsidRPr="00E835B8" w:rsidP="007D0326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أ- صحيح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82067B" w:rsidRPr="00E835B8" w:rsidP="007D0326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ب – 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492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2067B" w:rsidRPr="00E835B8" w:rsidP="0082067B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</w:p>
        </w:tc>
      </w:tr>
    </w:tbl>
    <w:p w:rsidR="00B732CB" w:rsidRPr="003E7B38" w:rsidP="00B54C65">
      <w:pPr>
        <w:bidi/>
        <w:spacing w:after="160" w:line="240" w:lineRule="auto"/>
        <w:rPr>
          <w:rFonts w:asciiTheme="minorHAnsi" w:eastAsiaTheme="minorEastAsia" w:hAnsiTheme="minorHAnsi" w:cs="Arial"/>
          <w:b/>
          <w:bCs/>
          <w:sz w:val="24"/>
          <w:szCs w:val="24"/>
          <w:rtl/>
          <w:lang w:val="en-US" w:eastAsia="en-US" w:bidi="ar-SA"/>
        </w:rPr>
        <w:sectPr w:rsidSect="00052C21">
          <w:headerReference w:type="default" r:id="rId7"/>
          <w:footerReference w:type="default" r:id="rId8"/>
          <w:type w:val="nextPage"/>
          <w:pgSz w:w="12240" w:h="15840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noEndnote/>
          <w:docGrid w:linePitch="299"/>
        </w:sectPr>
      </w:pPr>
      <w:r>
        <w:rPr>
          <w:rFonts w:ascii="Arabic Typesetting" w:hAnsi="Arabic Typesetting" w:eastAsiaTheme="minorEastAsia" w:cs="Arabic Typesetting" w:hint="cs"/>
          <w:sz w:val="32"/>
          <w:szCs w:val="32"/>
          <w:rtl/>
          <w:lang w:val="en-US" w:eastAsia="en-US" w:bidi="ar-SA"/>
        </w:rPr>
        <w:t xml:space="preserve">                                                   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2"/>
        <w:gridCol w:w="5094"/>
        <w:gridCol w:w="2359"/>
        <w:gridCol w:w="7"/>
      </w:tblGrid>
      <w:tr w:rsidTr="000B41E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  <w:trHeight w:val="1398"/>
          <w:jc w:val="center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41E4" w:rsidRPr="00754FF0" w:rsidP="00235292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/>
                <w:sz w:val="18"/>
                <w:szCs w:val="18"/>
                <w:rtl/>
                <w:lang w:val="en-US" w:eastAsia="en-US" w:bidi="ar-SA"/>
              </w:rPr>
            </w:pPr>
            <w:r w:rsidR="00FB0359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و</w:t>
            </w:r>
            <w:r w:rsidRPr="00754FF0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المملكة العربية السعودية</w:t>
            </w:r>
          </w:p>
          <w:p w:rsidR="000B41E4" w:rsidRPr="00754FF0" w:rsidP="00E22F18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/>
                <w:sz w:val="18"/>
                <w:szCs w:val="18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وزارة التعليم</w:t>
            </w:r>
          </w:p>
          <w:p w:rsidR="000B41E4" w:rsidRPr="00754FF0" w:rsidP="0047176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/>
                <w:sz w:val="18"/>
                <w:szCs w:val="18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الإدارة العامة </w:t>
            </w:r>
            <w:r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ل</w:t>
            </w: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لتعليم بمحافظة </w:t>
            </w:r>
            <w:r w:rsidR="00DE36D1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...............</w:t>
            </w:r>
          </w:p>
          <w:p w:rsidR="000B41E4" w:rsidP="00A81B09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/>
                <w:sz w:val="18"/>
                <w:szCs w:val="18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مدرسة</w:t>
            </w:r>
            <w:r w:rsidRPr="00754FF0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="00DE36D1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................</w:t>
            </w:r>
            <w:r w:rsidR="00333961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 xml:space="preserve"> الثانوية</w:t>
            </w:r>
          </w:p>
          <w:p w:rsidR="00AB6CF9" w:rsidRPr="00754FF0" w:rsidP="00AB6CF9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</w:pPr>
            <w:r w:rsidR="00E16F2A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1E4" w:rsidRPr="00754FF0" w:rsidP="0047176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cs="mohammad bold art 1"/>
                <w:noProof/>
                <w:sz w:val="24"/>
                <w:szCs w:val="24"/>
                <w:u w:val="single"/>
                <w:rtl/>
              </w:rPr>
              <w:pict>
                <v:shape id="_x0000_s1035" type="#_x0000_t202" style="width:65.45pt;height:38.7pt;margin-top:5.95pt;margin-left:81pt;mso-wrap-style:none;position:absolute;z-index:251680768" stroked="t" strokecolor="white">
                  <v:textbox style="mso-fit-shape-to-text:t">
                    <w:txbxContent>
                      <w:p w:rsidR="000B41E4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6" type="#_x0000_t75" style="width:50.3pt;height:30.75pt" stroked="f">
                              <v:imagedata r:id="rId9" o:title="الشعار الجديد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0B41E4" w:rsidRPr="00754FF0" w:rsidP="004717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mohammad bold art 1"/>
                <w:sz w:val="24"/>
                <w:szCs w:val="24"/>
                <w:lang w:val="en-US" w:eastAsia="en-US" w:bidi="ar-SA"/>
              </w:rPr>
            </w:pPr>
          </w:p>
          <w:p w:rsidR="000B41E4" w:rsidP="004717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mohammad bold art 1"/>
                <w:sz w:val="24"/>
                <w:szCs w:val="24"/>
                <w:rtl/>
                <w:lang w:val="en-US" w:eastAsia="en-US" w:bidi="ar-SA"/>
              </w:rPr>
            </w:pPr>
          </w:p>
          <w:p w:rsidR="000B41E4" w:rsidRPr="00754FF0" w:rsidP="00406A95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24"/>
                <w:szCs w:val="24"/>
                <w:rtl/>
                <w:lang w:val="en-US" w:eastAsia="en-US" w:bidi="ar-SA"/>
              </w:rPr>
            </w:pPr>
            <w:r w:rsidRPr="00BF7056"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</w:rPr>
              <w:t xml:space="preserve">اختبار </w:t>
            </w:r>
            <w:r w:rsidR="00333961"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</w:rPr>
              <w:t xml:space="preserve">الفترة </w:t>
            </w:r>
            <w:r w:rsidR="00333961">
              <w:rPr>
                <w:rFonts w:ascii="Times New Roman" w:eastAsia="Times New Roman" w:hAnsi="Times New Roman" w:cs="mohammad bold art 1"/>
                <w:sz w:val="22"/>
                <w:szCs w:val="22"/>
                <w:rtl/>
                <w:lang w:val="en-US" w:eastAsia="en-US" w:bidi="ar-SA"/>
              </w:rPr>
              <w:t>–</w:t>
            </w:r>
            <w:r w:rsidR="00333961"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</w:rPr>
              <w:t xml:space="preserve"> نموج </w:t>
            </w:r>
            <w:r w:rsidR="00333961"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</w:rPr>
              <w:t xml:space="preserve">( </w:t>
            </w:r>
            <w:r w:rsidR="00F8259D"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</w:rPr>
              <w:t>ب</w:t>
            </w:r>
            <w:r w:rsidR="00333961"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41E4" w:rsidRPr="00754FF0" w:rsidP="00D52680">
            <w:pPr>
              <w:bidi/>
              <w:spacing w:after="0" w:line="288" w:lineRule="auto"/>
              <w:ind w:left="0" w:right="0"/>
              <w:jc w:val="both"/>
              <w:rPr>
                <w:rFonts w:ascii="Times New Roman" w:eastAsia="Times New Roman" w:hAnsi="Times New Roman" w:cs="mohammad bold art 1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cs="mohammad bold art 1" w:hint="cs"/>
                <w:noProof/>
                <w:rtl/>
              </w:rPr>
              <w:pict>
                <v:rect id="_x0000_s1037" style="width:549.2pt;height:774.45pt;margin-top:-4.25pt;margin-left:-13.3pt;position:absolute;z-index:251683840" filled="f"/>
              </w:pict>
            </w:r>
            <w:r w:rsidRPr="00754FF0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>الص</w:t>
            </w:r>
            <w:r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>ـ</w:t>
            </w:r>
            <w:r w:rsidRPr="00754FF0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ف: </w:t>
            </w:r>
            <w:r w:rsidR="00333961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الاول الثانوي </w:t>
            </w:r>
          </w:p>
          <w:p w:rsidR="000B41E4" w:rsidRPr="00754FF0" w:rsidP="000B41E4">
            <w:pPr>
              <w:bidi/>
              <w:spacing w:after="0" w:line="288" w:lineRule="auto"/>
              <w:ind w:left="0" w:right="0"/>
              <w:jc w:val="both"/>
              <w:rPr>
                <w:rFonts w:ascii="Times New Roman" w:eastAsia="Times New Roman" w:hAnsi="Times New Roman" w:cs="mohammad bold art 1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المادة : </w:t>
            </w:r>
            <w:r w:rsidR="00333961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>كيمياء 1</w:t>
            </w:r>
          </w:p>
          <w:p w:rsidR="000B41E4" w:rsidRPr="00754FF0" w:rsidP="000B41E4">
            <w:pPr>
              <w:bidi/>
              <w:spacing w:after="0" w:line="288" w:lineRule="auto"/>
              <w:ind w:left="0" w:right="0"/>
              <w:jc w:val="both"/>
              <w:rPr>
                <w:rFonts w:ascii="Times New Roman" w:eastAsia="Times New Roman" w:hAnsi="Times New Roman" w:cs="mohammad bold art 1"/>
                <w:sz w:val="20"/>
                <w:szCs w:val="20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>الزمـن :</w:t>
            </w:r>
            <w:r w:rsidR="00333961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 50 دقيق</w:t>
            </w:r>
            <w:r w:rsidR="00333961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>ة</w:t>
            </w:r>
            <w:r w:rsidRPr="00754FF0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  <w:p w:rsidR="000B41E4" w:rsidRPr="00754FF0" w:rsidP="00406A95">
            <w:pPr>
              <w:bidi/>
              <w:spacing w:after="0" w:line="288" w:lineRule="auto"/>
              <w:ind w:left="0" w:right="0"/>
              <w:jc w:val="both"/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 xml:space="preserve">التاريخ :         / </w:t>
            </w:r>
            <w:r w:rsidR="00333961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10</w:t>
            </w:r>
            <w:r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 xml:space="preserve">  / </w:t>
            </w:r>
            <w:r w:rsidR="00333961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1444 هـ</w:t>
            </w:r>
          </w:p>
        </w:tc>
      </w:tr>
      <w:tr w:rsidTr="00F8103D">
        <w:tblPrEx>
          <w:tblW w:w="0" w:type="auto"/>
          <w:jc w:val="center"/>
          <w:tblLook w:val="01E0"/>
        </w:tblPrEx>
        <w:trPr>
          <w:trHeight w:val="184"/>
          <w:jc w:val="center"/>
        </w:trPr>
        <w:tc>
          <w:tcPr>
            <w:tcW w:w="10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E1C" w:rsidRPr="00333961" w:rsidP="00A81B09">
            <w:pPr>
              <w:bidi/>
              <w:spacing w:after="0" w:line="288" w:lineRule="auto"/>
              <w:ind w:left="0" w:right="0"/>
              <w:jc w:val="both"/>
              <w:rPr>
                <w:rFonts w:ascii="Arial" w:eastAsia="Times New Roman" w:hAnsi="Arial" w:cs="mohammad bold art 1" w:hint="cs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333961">
              <w:rPr>
                <w:rFonts w:ascii="Arial" w:eastAsia="Times New Roman" w:hAnsi="Arial" w:cs="mohammad bold art 1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الطالب :    </w:t>
            </w:r>
            <w:r w:rsidRPr="00333961">
              <w:rPr>
                <w:rFonts w:ascii="Arial" w:eastAsia="Times New Roman" w:hAnsi="Arial" w:cs="mohammad bold art 1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33961">
              <w:rPr>
                <w:rFonts w:ascii="Arial" w:eastAsia="Times New Roman" w:hAnsi="Arial" w:cs="mohammad bold art 1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33961" w:rsidR="00C042DF">
              <w:rPr>
                <w:rFonts w:ascii="Arial" w:eastAsia="Times New Roman" w:hAnsi="Arial" w:cs="mohammad bold art 1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333961" w:rsidR="00C042DF">
              <w:rPr>
                <w:rFonts w:ascii="Arial" w:eastAsia="Times New Roman" w:hAnsi="Arial" w:cs="mohammad bold art 1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33961" w:rsidR="00AC6845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</w:t>
            </w:r>
            <w:r w:rsidRPr="00333961" w:rsidR="00F9317B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  <w:r w:rsidRPr="00333961" w:rsidR="00EC1250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33961" w:rsidR="00333961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</w:t>
            </w:r>
            <w:r w:rsidRPr="00333961" w:rsidR="00EC1250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333961" w:rsidR="009851A0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33961">
              <w:rPr>
                <w:rFonts w:ascii="Arial" w:eastAsia="Times New Roman" w:hAnsi="Arial" w:cs="mohammad bold art 1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33961" w:rsidR="00654FB3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الفصل</w:t>
            </w:r>
            <w:r w:rsidRPr="00333961">
              <w:rPr>
                <w:rFonts w:ascii="Arial" w:eastAsia="Times New Roman" w:hAnsi="Arial" w:cs="mohammad bold art 1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Pr="00333961" w:rsidR="00333961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 /</w:t>
            </w:r>
            <w:r w:rsidRPr="00333961" w:rsidR="00C042DF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333961" w:rsidR="00F9317B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33961" w:rsidR="006A2344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333961" w:rsidR="00AC6845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</w:tbl>
    <w:p w:rsidR="00165FB0" w:rsidRPr="00754FF0" w:rsidP="00165FB0">
      <w:pPr>
        <w:bidi w:val="0"/>
        <w:spacing w:after="0" w:line="240" w:lineRule="auto"/>
        <w:rPr>
          <w:rFonts w:ascii="Times New Roman" w:eastAsia="Times New Roman" w:hAnsi="Times New Roman" w:cs="mohammad bold art 1"/>
          <w:vanish/>
          <w:sz w:val="20"/>
          <w:szCs w:val="20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3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359"/>
        <w:gridCol w:w="1071"/>
        <w:gridCol w:w="378"/>
        <w:gridCol w:w="709"/>
        <w:gridCol w:w="285"/>
        <w:gridCol w:w="1699"/>
        <w:gridCol w:w="709"/>
        <w:gridCol w:w="1843"/>
        <w:gridCol w:w="1701"/>
      </w:tblGrid>
      <w:tr w:rsidTr="000E750E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السؤال 1</w:t>
            </w:r>
          </w:p>
        </w:tc>
        <w:tc>
          <w:tcPr>
            <w:tcW w:w="10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F9317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mohammad bold art 1"/>
                <w:sz w:val="20"/>
                <w:szCs w:val="20"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السؤال 2</w:t>
            </w:r>
          </w:p>
        </w:tc>
        <w:tc>
          <w:tcPr>
            <w:tcW w:w="137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4C525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mohammad bold art 1"/>
                <w:sz w:val="20"/>
                <w:szCs w:val="20"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السؤال</w:t>
            </w:r>
            <w:r w:rsidRPr="00754FF0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>3</w:t>
            </w:r>
          </w:p>
        </w:tc>
        <w:tc>
          <w:tcPr>
            <w:tcW w:w="425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25F" w:rsidRPr="000B41E4" w:rsidP="000B41E4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المجموع كتابة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25F" w:rsidRPr="00754FF0" w:rsidP="00F9317B">
            <w:pPr>
              <w:bidi/>
              <w:spacing w:after="0" w:line="288" w:lineRule="auto"/>
              <w:ind w:left="0" w:right="0"/>
              <w:rPr>
                <w:rFonts w:ascii="Times New Roman" w:eastAsia="Times New Roman" w:hAnsi="Times New Roman" w:cs="mohammad bold art 1" w:hint="cs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</w:tr>
      <w:tr w:rsidTr="000E750E">
        <w:tblPrEx>
          <w:tblW w:w="0" w:type="auto"/>
          <w:tblLook w:val="04A0"/>
        </w:tblPrEx>
        <w:tc>
          <w:tcPr>
            <w:tcW w:w="10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  <w:tc>
          <w:tcPr>
            <w:tcW w:w="13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  <w:tc>
          <w:tcPr>
            <w:tcW w:w="42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25F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25F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</w:tr>
      <w:tr w:rsidTr="00CE6841">
        <w:tblPrEx>
          <w:tblW w:w="0" w:type="auto"/>
          <w:tblLook w:val="04A0"/>
        </w:tblPrEx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المصحح</w:t>
            </w:r>
          </w:p>
        </w:tc>
        <w:tc>
          <w:tcPr>
            <w:tcW w:w="1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  <w:r w:rsidR="00754828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أ / </w:t>
            </w:r>
            <w:r w:rsidR="00DE36D1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................</w:t>
            </w:r>
            <w:r w:rsidR="00430A01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="00E56E51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  <w:r w:rsidR="00406A95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="00E56E51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المدقق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</w:tr>
      <w:tr w:rsidTr="00CE6841">
        <w:tblPrEx>
          <w:tblW w:w="0" w:type="auto"/>
          <w:tblLook w:val="04A0"/>
        </w:tblPrEx>
        <w:tc>
          <w:tcPr>
            <w:tcW w:w="7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التوقيع</w:t>
            </w:r>
          </w:p>
        </w:tc>
        <w:tc>
          <w:tcPr>
            <w:tcW w:w="18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</w:t>
            </w: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توقيع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التوقيع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35D2" w:rsidRPr="00754FF0" w:rsidP="00F9317B">
            <w:pPr>
              <w:bidi/>
              <w:spacing w:after="0" w:line="288" w:lineRule="auto"/>
              <w:ind w:left="0" w:right="0"/>
              <w:jc w:val="center"/>
              <w:rPr>
                <w:rFonts w:ascii="Times New Roman" w:eastAsia="Times New Roman" w:hAnsi="Times New Roman" w:cs="mohammad bold art 1" w:hint="cs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</w:tr>
    </w:tbl>
    <w:p w:rsidR="00750AC3" w:rsidRPr="00754FF0" w:rsidP="00833D11">
      <w:pPr>
        <w:bidi/>
        <w:spacing w:after="0" w:line="288" w:lineRule="auto"/>
        <w:ind w:left="0" w:right="0"/>
        <w:jc w:val="both"/>
        <w:rPr>
          <w:rFonts w:ascii="Times New Roman" w:eastAsia="Times New Roman" w:hAnsi="Times New Roman" w:cs="mohammad bold art 1" w:hint="cs"/>
          <w:sz w:val="16"/>
          <w:szCs w:val="16"/>
          <w:u w:val="single"/>
          <w:rtl/>
          <w:lang w:val="en-US" w:eastAsia="en-US" w:bidi="ar-SA"/>
        </w:rPr>
      </w:pPr>
      <w:r>
        <w:rPr>
          <w:rFonts w:cs="mohammad bold art 1" w:hint="cs"/>
          <w:noProof/>
          <w:sz w:val="16"/>
          <w:szCs w:val="16"/>
          <w:u w:val="single"/>
          <w:rtl/>
        </w:rPr>
        <w:pict>
          <v:group id="_x0000_s1038" style="width:62.6pt;height:55.45pt;margin-top:7.8pt;margin-left:35.85pt;position:absolute;z-index:251679744" coordorigin="1161,3628" coordsize="1080,1440">
            <v:oval id="_x0000_s1039" style="width:1080;height:1440;left:1161;position:absolute;top:3628" strokeweight="3pt">
              <v:stroke linestyle="thinThin"/>
              <v:textbox>
                <w:txbxContent>
                  <w:p w:rsidR="000B41E4" w:rsidP="00EB35D2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</w:p>
                  <w:p w:rsidR="000B41E4" w:rsidRPr="00FB0535" w:rsidP="00EB35D2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  <w:lang w:val="en-US" w:eastAsia="en-US" w:bidi="ar-SA"/>
                      </w:rPr>
                    </w:pPr>
                  </w:p>
                  <w:p w:rsidR="000B41E4" w:rsidRPr="00A81B09" w:rsidP="00EB35D2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mohammad bold art 1"/>
                        <w:b/>
                        <w:bCs/>
                        <w:sz w:val="26"/>
                        <w:szCs w:val="26"/>
                        <w:lang w:val="en-US" w:eastAsia="en-US" w:bidi="ar-SA"/>
                      </w:rPr>
                    </w:pPr>
                    <w:r w:rsidR="00333961">
                      <w:rPr>
                        <w:rFonts w:ascii="Times New Roman" w:eastAsia="Times New Roman" w:hAnsi="Times New Roman" w:cs="mohammad bold art 1"/>
                        <w:b/>
                        <w:bCs/>
                        <w:sz w:val="26"/>
                        <w:szCs w:val="26"/>
                        <w:lang w:val="en-US" w:eastAsia="en-US" w:bidi="ar-SA"/>
                      </w:rPr>
                      <w:t>15</w:t>
                    </w:r>
                  </w:p>
                </w:txbxContent>
              </v:textbox>
            </v:oval>
            <v:line id="_x0000_s1040" style="position:absolute" from="1161,4324" to="2241,4324" strokeweight="3pt">
              <v:stroke linestyle="thinThin"/>
            </v:line>
          </v:group>
        </w:pict>
      </w:r>
    </w:p>
    <w:p w:rsidR="00A81B09" w:rsidRPr="00754FF0" w:rsidP="00A81B09">
      <w:pPr>
        <w:bidi/>
        <w:spacing w:after="0" w:line="288" w:lineRule="auto"/>
        <w:ind w:left="0" w:right="0"/>
        <w:jc w:val="center"/>
        <w:rPr>
          <w:rFonts w:ascii="Times New Roman" w:eastAsia="Times New Roman" w:hAnsi="Times New Roman" w:cs="mohammad bold art 1" w:hint="cs"/>
          <w:sz w:val="16"/>
          <w:szCs w:val="16"/>
          <w:u w:val="single"/>
          <w:rtl/>
          <w:lang w:val="en-US" w:eastAsia="en-US" w:bidi="ar-SA"/>
        </w:rPr>
      </w:pPr>
    </w:p>
    <w:p w:rsidR="00A81B09" w:rsidRPr="00754FF0" w:rsidP="00A81B09">
      <w:pPr>
        <w:bidi/>
        <w:spacing w:after="0" w:line="288" w:lineRule="auto"/>
        <w:ind w:left="0" w:right="0"/>
        <w:jc w:val="both"/>
        <w:rPr>
          <w:rFonts w:ascii="Times New Roman" w:eastAsia="Times New Roman" w:hAnsi="Times New Roman" w:cs="mohammad bold art 1" w:hint="cs"/>
          <w:sz w:val="16"/>
          <w:szCs w:val="16"/>
          <w:u w:val="single"/>
          <w:rtl/>
          <w:lang w:val="en-US" w:eastAsia="en-US" w:bidi="ar-SA"/>
        </w:rPr>
      </w:pPr>
    </w:p>
    <w:p w:rsidR="00E56E51" w:rsidP="00E56E51">
      <w:pPr>
        <w:tabs>
          <w:tab w:val="left" w:pos="2683"/>
          <w:tab w:val="center" w:pos="5387"/>
          <w:tab w:val="left" w:pos="8963"/>
        </w:tabs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16"/>
          <w:szCs w:val="16"/>
          <w:u w:val="single"/>
          <w:rtl/>
          <w:lang w:val="en-US" w:eastAsia="en-US" w:bidi="ar-SA"/>
        </w:rPr>
      </w:pPr>
    </w:p>
    <w:p w:rsidR="00E56E51" w:rsidP="00E56E51">
      <w:pPr>
        <w:tabs>
          <w:tab w:val="left" w:pos="2683"/>
          <w:tab w:val="center" w:pos="5387"/>
          <w:tab w:val="left" w:pos="8963"/>
        </w:tabs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4"/>
          <w:szCs w:val="24"/>
          <w:rtl/>
          <w:lang w:val="en-US" w:eastAsia="en-US" w:bidi="ar-SA"/>
        </w:rPr>
      </w:pPr>
    </w:p>
    <w:p w:rsidR="00AA4F6C" w:rsidP="00AA4F6C">
      <w:pPr>
        <w:tabs>
          <w:tab w:val="left" w:pos="2683"/>
          <w:tab w:val="center" w:pos="5387"/>
          <w:tab w:val="left" w:pos="8963"/>
        </w:tabs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4"/>
          <w:szCs w:val="24"/>
          <w:rtl/>
          <w:lang w:val="en-US" w:eastAsia="en-US" w:bidi="ar-SA"/>
        </w:rPr>
      </w:pPr>
    </w:p>
    <w:p w:rsidR="00E56E51" w:rsidP="00E56E51">
      <w:pPr>
        <w:tabs>
          <w:tab w:val="left" w:pos="2683"/>
          <w:tab w:val="center" w:pos="5387"/>
          <w:tab w:val="left" w:pos="8963"/>
        </w:tabs>
        <w:bidi/>
        <w:spacing w:after="0" w:line="288" w:lineRule="auto"/>
        <w:ind w:left="0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D35096">
        <w:rPr>
          <w:rFonts w:ascii="Times New Roman" w:eastAsia="Times New Roman" w:hAnsi="Times New Roman" w:cs="mohammad bold art 1" w:hint="cs"/>
          <w:b/>
          <w:bCs/>
          <w:sz w:val="24"/>
          <w:szCs w:val="24"/>
          <w:rtl/>
          <w:lang w:val="en-US" w:eastAsia="en-US" w:bidi="ar-SA"/>
        </w:rPr>
        <w:t>ـــــــــــ</w:t>
      </w:r>
      <w:r w:rsidRPr="00D35096">
        <w:rPr>
          <w:rFonts w:ascii="Times New Roman" w:eastAsia="Times New Roman" w:hAnsi="Times New Roman" w:cs="mohammad bold art 1" w:hint="cs"/>
          <w:b/>
          <w:bCs/>
          <w:sz w:val="24"/>
          <w:szCs w:val="24"/>
          <w:rtl/>
          <w:lang w:val="en-US" w:eastAsia="en-US" w:bidi="ar-SA"/>
        </w:rPr>
        <w:t>ـــــــــــ</w:t>
      </w:r>
      <w:r w:rsidRPr="00D35096">
        <w:rPr>
          <w:rFonts w:ascii="Times New Roman" w:eastAsia="Times New Roman" w:hAnsi="Times New Roman" w:cs="mohammad bold art 1" w:hint="cs"/>
          <w:b/>
          <w:bCs/>
          <w:sz w:val="24"/>
          <w:szCs w:val="24"/>
          <w:rtl/>
          <w:lang w:val="en-US" w:eastAsia="en-US" w:bidi="ar-SA"/>
        </w:rPr>
        <w:t>ــــــــــ</w:t>
      </w:r>
      <w:r w:rsidRPr="00D35096">
        <w:rPr>
          <w:rFonts w:ascii="Times New Roman" w:eastAsia="Times New Roman" w:hAnsi="Times New Roman" w:cs="mohammad bold art 1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</w:t>
      </w:r>
      <w:r>
        <w:rPr>
          <w:rFonts w:ascii="Times New Roman" w:eastAsia="Times New Roman" w:hAnsi="Times New Roman" w:cs="mohammad bold art 1" w:hint="cs"/>
          <w:b/>
          <w:bCs/>
          <w:sz w:val="24"/>
          <w:szCs w:val="24"/>
          <w:rtl/>
          <w:lang w:val="en-US" w:eastAsia="en-US" w:bidi="ar-SA"/>
        </w:rPr>
        <w:t>ــــــــــ</w:t>
      </w:r>
      <w:r w:rsidRPr="00D35096">
        <w:rPr>
          <w:rFonts w:ascii="Times New Roman" w:eastAsia="Times New Roman" w:hAnsi="Times New Roman" w:cs="mohammad bold art 1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mohammad bold art 1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</w:p>
    <w:p w:rsidR="00186032" w:rsidP="00794881">
      <w:pPr>
        <w:tabs>
          <w:tab w:val="left" w:pos="3144"/>
        </w:tabs>
        <w:bidi/>
        <w:spacing w:after="0" w:line="240" w:lineRule="auto"/>
        <w:ind w:left="0" w:right="0"/>
        <w:jc w:val="both"/>
        <w:rPr>
          <w:rFonts w:ascii="Arial" w:eastAsia="Times New Roman" w:hAnsi="Arial" w:cs="Arial"/>
          <w:b/>
          <w:bCs/>
          <w:sz w:val="22"/>
          <w:szCs w:val="22"/>
          <w:rtl/>
          <w:lang w:val="en-US" w:eastAsia="en-US" w:bidi="ar-SA"/>
        </w:rPr>
      </w:pPr>
      <w:r w:rsidR="009817A4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س1/ ضع علامة </w:t>
      </w:r>
      <w:r w:rsidRPr="00794881" w:rsidR="004F7ED6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( </w:t>
      </w:r>
      <w:r w:rsidRPr="00794881" w:rsidR="004F7ED6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>√</w:t>
      </w:r>
      <w:r w:rsidRPr="00794881" w:rsidR="00E56E51">
        <w:rPr>
          <w:rFonts w:ascii="Arial" w:eastAsia="Times New Roman" w:hAnsi="Arial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)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أم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>ا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>م ال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>عبارة الصح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يحة و علامة 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(  </w:t>
      </w:r>
      <w:r w:rsidRPr="00794881" w:rsidR="00E56E51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  <w:t>X</w:t>
      </w:r>
      <w:r w:rsidRPr="00794881" w:rsidR="00E56E5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>)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أ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>مام العبارة الخاطئة فيما يلي :</w:t>
      </w:r>
    </w:p>
    <w:p w:rsidR="009817A4" w:rsidP="009817A4">
      <w:pPr>
        <w:tabs>
          <w:tab w:val="left" w:pos="3144"/>
        </w:tabs>
        <w:bidi/>
        <w:spacing w:after="0" w:line="240" w:lineRule="auto"/>
        <w:ind w:left="0" w:right="0"/>
        <w:jc w:val="both"/>
        <w:rPr>
          <w:rFonts w:ascii="Arial" w:eastAsia="Times New Roman" w:hAnsi="Arial" w:cs="Arial"/>
          <w:b/>
          <w:bCs/>
          <w:sz w:val="22"/>
          <w:szCs w:val="22"/>
          <w:rtl/>
          <w:lang w:val="en-US" w:eastAsia="en-US" w:bidi="ar-SA"/>
        </w:rPr>
      </w:pPr>
    </w:p>
    <w:p w:rsidR="00D52680" w:rsidRPr="00794881" w:rsidP="009817A4">
      <w:pPr>
        <w:tabs>
          <w:tab w:val="left" w:pos="3144"/>
        </w:tabs>
        <w:bidi/>
        <w:spacing w:after="0" w:line="240" w:lineRule="auto"/>
        <w:ind w:left="0" w:right="0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 w:rsidR="009817A4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Pr="007948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1-</w:t>
      </w:r>
      <w:r w:rsidRPr="00794881" w:rsidR="00C177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 w:rsidR="00C177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 w:rsidR="00DA0B2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في الم</w:t>
      </w:r>
      <w:r w:rsidR="00ED27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خلوط المت</w:t>
      </w:r>
      <w:r w:rsidR="00ED27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جانس </w:t>
      </w:r>
      <w:r w:rsidR="006B47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تكون مكوناته </w:t>
      </w:r>
      <w:r w:rsidR="006B47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تمزج بتركيب ثابت وبانتظام</w:t>
      </w:r>
      <w:r w:rsidRPr="007948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031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(              )</w:t>
      </w:r>
      <w:r w:rsidRPr="007948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Pr="00794881" w:rsidR="00C177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E56E51" w:rsidRPr="00794881" w:rsidP="003C64F6">
      <w:pPr>
        <w:pStyle w:val="ListParagraph"/>
        <w:tabs>
          <w:tab w:val="left" w:pos="3144"/>
        </w:tabs>
        <w:bidi/>
        <w:spacing w:after="0" w:line="240" w:lineRule="auto"/>
        <w:ind w:left="6" w:right="0"/>
        <w:contextualSpacing/>
        <w:jc w:val="both"/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width:28.85pt;height:0;margin-top:6.7pt;margin-left:8.65pt;flip:x;position:absolute;z-index:251681792" o:connectortype="straight"/>
        </w:pict>
      </w:r>
      <w:r w:rsidR="009817A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9817A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2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-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شكل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وحجم 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المادة في الحالة الغ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ازية 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غير ثابت و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قوى التماسك بين الجزئيات قوية جدا</w:t>
      </w:r>
      <w:r w:rsidRPr="00794881" w:rsidR="003C64F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( </w:t>
      </w:r>
      <w:r w:rsidR="004F03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 )</w:t>
      </w:r>
    </w:p>
    <w:p w:rsidR="00DA0B23" w:rsidRPr="00794881" w:rsidP="00DA0B23">
      <w:pPr>
        <w:pStyle w:val="ListParagraph"/>
        <w:tabs>
          <w:tab w:val="left" w:pos="3144"/>
        </w:tabs>
        <w:bidi/>
        <w:spacing w:after="0" w:line="240" w:lineRule="auto"/>
        <w:ind w:left="6" w:right="0"/>
        <w:contextualSpacing/>
        <w:jc w:val="both"/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</w:pPr>
      <w:r w:rsidR="009817A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9817A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3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- يعد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ناتج مواد بلاستيكية مقاومة للحرارة لاست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عمالها في الافرا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ن المنزلية من البحوث النظرية </w:t>
      </w:r>
      <w:r w:rsidR="004F03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(   </w:t>
      </w:r>
      <w:r w:rsidR="004F03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)</w:t>
      </w:r>
    </w:p>
    <w:p w:rsidR="00D52680" w:rsidRPr="00794881" w:rsidP="00DA0B23">
      <w:pPr>
        <w:pStyle w:val="ListParagraph"/>
        <w:tabs>
          <w:tab w:val="left" w:pos="3144"/>
        </w:tabs>
        <w:bidi/>
        <w:spacing w:after="0" w:line="240" w:lineRule="auto"/>
        <w:ind w:left="6" w:right="0"/>
        <w:contextualSpacing/>
        <w:jc w:val="both"/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</w:pPr>
      <w:r w:rsidR="009817A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9817A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4</w:t>
      </w:r>
      <w:r w:rsidRPr="0079488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-</w:t>
      </w:r>
      <w:r w:rsidRPr="00794881" w:rsidR="00C1779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 w:rsidR="00BC7AC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الكيمياء 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الحرارية</w:t>
      </w:r>
      <w:r w:rsidR="007961D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هي 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التي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تدرس 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المواد التي تحت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وى على كربون</w:t>
      </w:r>
      <w:r w:rsidRPr="00794881" w:rsidR="00956510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D52680" w:rsidRPr="00794881" w:rsidP="003C64F6">
      <w:pPr>
        <w:pStyle w:val="ListParagraph"/>
        <w:tabs>
          <w:tab w:val="left" w:pos="3144"/>
        </w:tabs>
        <w:bidi/>
        <w:spacing w:after="0" w:line="240" w:lineRule="auto"/>
        <w:ind w:left="6" w:right="0"/>
        <w:contextualSpacing/>
        <w:jc w:val="both"/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</w:pPr>
      <w:r w:rsidR="009817A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9817A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5</w:t>
      </w:r>
      <w:r w:rsidRPr="0079488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-</w:t>
      </w:r>
      <w:r w:rsidRPr="00794881" w:rsidR="00C1779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ع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ند ذوبان ملح في ماء د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رجة حرارته </w:t>
      </w:r>
      <w:r w:rsidRPr="00794881" w:rsidR="00DA0B23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100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درج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ة </w:t>
      </w:r>
      <w:r w:rsidRPr="00794881" w:rsidR="00BC7AC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مئوية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فان المتغير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التابع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هي</w:t>
      </w:r>
      <w:r w:rsidR="005262EA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درجة الحرارة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03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(              )</w:t>
      </w:r>
    </w:p>
    <w:p w:rsidR="00D52680" w:rsidRPr="00794881" w:rsidP="003C64F6">
      <w:pPr>
        <w:pStyle w:val="ListParagraph"/>
        <w:tabs>
          <w:tab w:val="left" w:pos="3144"/>
        </w:tabs>
        <w:bidi/>
        <w:spacing w:after="0" w:line="240" w:lineRule="auto"/>
        <w:ind w:left="6" w:right="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="009817A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6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-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عدد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ذرات الاكسجين في المركب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H2O2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تساوي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4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03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(            )</w:t>
      </w:r>
    </w:p>
    <w:p w:rsidR="00024DFB" w:rsidRPr="00794881" w:rsidP="003C64F6">
      <w:pPr>
        <w:pStyle w:val="ListParagraph"/>
        <w:tabs>
          <w:tab w:val="left" w:pos="3144"/>
        </w:tabs>
        <w:bidi/>
        <w:spacing w:after="0" w:line="240" w:lineRule="auto"/>
        <w:ind w:left="6" w:right="0"/>
        <w:contextualSpacing/>
        <w:jc w:val="both"/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</w:pPr>
      <w:r w:rsidR="009817A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7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–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عينه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من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مركب كتلتها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50g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تحوى على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34g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من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الألومنيوم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وكمية من غاز البروم 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فان كتلة البروم تس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اوي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16g</w:t>
      </w:r>
      <w:r w:rsidR="004F03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(               )</w:t>
      </w:r>
    </w:p>
    <w:p w:rsidR="00794881" w:rsidP="00DA0B23">
      <w:pPr>
        <w:pStyle w:val="ListParagraph"/>
        <w:tabs>
          <w:tab w:val="left" w:pos="3144"/>
        </w:tabs>
        <w:bidi/>
        <w:spacing w:after="0" w:line="240" w:lineRule="auto"/>
        <w:ind w:left="720" w:right="0"/>
        <w:contextualSpacing/>
        <w:jc w:val="both"/>
        <w:rPr>
          <w:rFonts w:ascii="Calibri" w:eastAsia="Calibri" w:hAnsi="Calibri" w:cs="Arial"/>
          <w:sz w:val="34"/>
          <w:szCs w:val="34"/>
          <w:rtl/>
          <w:lang w:val="en-US" w:eastAsia="en-US" w:bidi="ar-SA"/>
        </w:rPr>
      </w:pPr>
    </w:p>
    <w:p w:rsidR="00E82857" w:rsidRPr="00794881" w:rsidP="00DA0B23">
      <w:pPr>
        <w:pStyle w:val="ListParagraph"/>
        <w:tabs>
          <w:tab w:val="left" w:pos="3144"/>
        </w:tabs>
        <w:bidi/>
        <w:spacing w:after="0" w:line="240" w:lineRule="auto"/>
        <w:ind w:left="720" w:right="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79488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3396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س</w:t>
      </w:r>
      <w:r w:rsidR="0033396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2</w:t>
      </w:r>
      <w:r w:rsidRPr="0079488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/ علل لما ي</w:t>
      </w:r>
      <w:r w:rsidRPr="0079488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لي :</w:t>
      </w:r>
    </w:p>
    <w:p w:rsidR="00D52680" w:rsidP="00DA0B23">
      <w:pPr>
        <w:pStyle w:val="ListParagraph"/>
        <w:tabs>
          <w:tab w:val="left" w:pos="3144"/>
        </w:tabs>
        <w:bidi/>
        <w:spacing w:after="0" w:line="240" w:lineRule="auto"/>
        <w:ind w:left="720" w:right="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794881" w:rsidR="00E82857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أ </w:t>
      </w:r>
      <w:r w:rsidR="007961DC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>–</w:t>
      </w:r>
      <w:r w:rsidR="007961D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الخواص الفيزيائية تصف المواد النقية</w:t>
      </w:r>
    </w:p>
    <w:p w:rsidR="00BC7AC9" w:rsidP="00DA0B23">
      <w:pPr>
        <w:pStyle w:val="ListParagraph"/>
        <w:tabs>
          <w:tab w:val="left" w:pos="3144"/>
        </w:tabs>
        <w:bidi/>
        <w:spacing w:after="0" w:line="240" w:lineRule="auto"/>
        <w:ind w:left="720" w:right="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4F031C" w:rsidP="00DA0B23">
      <w:pPr>
        <w:pStyle w:val="ListParagraph"/>
        <w:tabs>
          <w:tab w:val="left" w:pos="3144"/>
        </w:tabs>
        <w:bidi/>
        <w:spacing w:after="0" w:line="240" w:lineRule="auto"/>
        <w:ind w:left="720" w:right="0"/>
        <w:contextualSpacing/>
        <w:jc w:val="both"/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</w:pPr>
    </w:p>
    <w:p w:rsidR="00794881" w:rsidP="00DA0B23">
      <w:pPr>
        <w:pStyle w:val="ListParagraph"/>
        <w:tabs>
          <w:tab w:val="left" w:pos="3144"/>
        </w:tabs>
        <w:bidi/>
        <w:spacing w:after="0" w:line="240" w:lineRule="auto"/>
        <w:ind w:left="720" w:right="0"/>
        <w:contextualSpacing/>
        <w:jc w:val="both"/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</w:pPr>
    </w:p>
    <w:p w:rsidR="00794881" w:rsidRPr="00794881" w:rsidP="00DA0B23">
      <w:pPr>
        <w:pStyle w:val="ListParagraph"/>
        <w:tabs>
          <w:tab w:val="left" w:pos="3144"/>
        </w:tabs>
        <w:bidi/>
        <w:spacing w:after="0" w:line="240" w:lineRule="auto"/>
        <w:ind w:left="720" w:right="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ب </w:t>
      </w:r>
      <w:r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يعد 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كلوريد الصوديو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م </w:t>
      </w:r>
      <w:r w:rsidR="004F7ED6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NaCI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مركبا </w:t>
      </w:r>
    </w:p>
    <w:p w:rsidR="00E82857" w:rsidP="00DA0B23">
      <w:pPr>
        <w:pStyle w:val="ListParagraph"/>
        <w:tabs>
          <w:tab w:val="left" w:pos="3144"/>
        </w:tabs>
        <w:bidi/>
        <w:spacing w:after="0" w:line="240" w:lineRule="auto"/>
        <w:ind w:left="720" w:right="0"/>
        <w:contextualSpacing/>
        <w:jc w:val="both"/>
        <w:rPr>
          <w:rFonts w:ascii="Calibri" w:eastAsia="Calibri" w:hAnsi="Calibri" w:cs="Arial" w:hint="cs"/>
          <w:sz w:val="34"/>
          <w:szCs w:val="34"/>
          <w:rtl/>
          <w:lang w:val="en-US" w:eastAsia="en-US" w:bidi="ar-SA"/>
        </w:rPr>
      </w:pPr>
    </w:p>
    <w:p w:rsidR="00D52680" w:rsidRPr="00AA4F6C" w:rsidP="00794881">
      <w:pPr>
        <w:pStyle w:val="ListParagraph"/>
        <w:tabs>
          <w:tab w:val="left" w:pos="3144"/>
        </w:tabs>
        <w:bidi/>
        <w:spacing w:after="0" w:line="240" w:lineRule="auto"/>
        <w:ind w:left="720" w:right="0"/>
        <w:contextualSpacing/>
        <w:jc w:val="both"/>
        <w:rPr>
          <w:rFonts w:ascii="Times New Roman" w:eastAsia="Calibri" w:hAnsi="Times New Roman" w:cs="Times New Roman" w:hint="cs"/>
          <w:sz w:val="34"/>
          <w:szCs w:val="34"/>
          <w:rtl/>
          <w:lang w:val="en-US" w:eastAsia="en-US" w:bidi="ar-SA"/>
        </w:rPr>
      </w:pPr>
      <w:r>
        <w:rPr>
          <w:rFonts w:ascii="Arial" w:hAnsi="Arial"/>
          <w:noProof/>
          <w:sz w:val="24"/>
          <w:szCs w:val="24"/>
          <w:rtl/>
        </w:rPr>
        <w:pict>
          <v:shape id="_x0000_s1042" type="#_x0000_t32" style="width:23.3pt;height:0.05pt;margin-top:19.5pt;margin-left:10.3pt;flip:x;position:absolute;z-index:251682816" o:connectortype="straight"/>
        </w:pict>
      </w:r>
    </w:p>
    <w:p w:rsidR="004D5959" w:rsidRPr="00794881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="0033396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س3</w:t>
      </w:r>
      <w:r w:rsidRPr="00794881" w:rsidR="00E56E5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/</w:t>
      </w:r>
      <w:r w:rsidRPr="00794881" w:rsidR="00E828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اختر الاجابة </w:t>
      </w:r>
      <w:r w:rsidRPr="00794881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الصحيحة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:</w:t>
      </w:r>
      <w:r w:rsidR="0002088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 w:rsidR="00E828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- </w:t>
      </w:r>
    </w:p>
    <w:p w:rsidR="00E82857" w:rsidRPr="00794881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794881" w:rsidR="00024DF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1 - </w:t>
      </w:r>
      <w:r w:rsidRPr="00794881" w:rsidR="00024DF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عند </w:t>
      </w:r>
      <w:r w:rsidRPr="00794881" w:rsidR="00024DF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تفاعل</w:t>
      </w:r>
      <w:r w:rsidRPr="00794881" w:rsidR="00024DFB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.</w:t>
      </w:r>
      <w:r w:rsidR="005262EA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5262EA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3.7</w:t>
      </w:r>
      <w:r w:rsidRPr="00794881" w:rsidR="00024DF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جرام من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البوتاسيو</w:t>
      </w:r>
      <w:r w:rsidR="004F7ED6">
        <w:rPr>
          <w:rFonts w:ascii="Arial" w:eastAsia="Calibri" w:hAnsi="Arial" w:cs="Arial" w:hint="eastAsia"/>
          <w:b/>
          <w:bCs/>
          <w:sz w:val="24"/>
          <w:szCs w:val="24"/>
          <w:rtl/>
          <w:lang w:val="en-US" w:eastAsia="en-US" w:bidi="ar-SA"/>
        </w:rPr>
        <w:t>م</w:t>
      </w:r>
      <w:r w:rsidRPr="00794881" w:rsidR="00024DF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مع كمية وافرة من غاز الاكسجين </w:t>
      </w:r>
      <w:r w:rsidRPr="00794881" w:rsid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لإنت</w:t>
      </w:r>
      <w:r w:rsidRPr="00794881" w:rsid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اج</w:t>
      </w:r>
      <w:r w:rsidRPr="00794881" w:rsidR="00024DF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961DC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56</w:t>
      </w:r>
      <w:r w:rsidRPr="00794881" w:rsidR="00024DF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جرام فان الن</w:t>
      </w:r>
      <w:r w:rsidR="003F38A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س</w:t>
      </w:r>
      <w:r w:rsidRPr="00794881" w:rsidR="00024DF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بة ا</w:t>
      </w:r>
      <w:r w:rsidRPr="00794881" w:rsidR="00024DF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لمئوية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البو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تاسيوم</w:t>
      </w:r>
      <w:r w:rsidRPr="00794881" w:rsidR="00024DF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024DFB" w:rsidRPr="00794881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</w:pP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أ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56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ب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961DC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6.60</w:t>
      </w:r>
      <w:r w:rsidR="003F38A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</w:t>
      </w:r>
      <w:r w:rsidR="003F38A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ج </w:t>
      </w:r>
      <w:r w:rsidR="003F38AB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="003F38A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F38AB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15.</w:t>
      </w:r>
      <w:r w:rsidR="003F38AB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5</w:t>
      </w:r>
      <w:r w:rsidR="003F38A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="003F38A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د- </w:t>
      </w:r>
      <w:r w:rsidR="003F38AB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19 .43</w:t>
      </w:r>
    </w:p>
    <w:p w:rsidR="00024DFB" w:rsidRPr="00794881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794881" w:rsidR="00FF6EB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2 </w:t>
      </w:r>
      <w:r w:rsidRPr="00794881" w:rsidR="00FF6EB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 w:rsidR="00FF6EB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طريقة فصل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رمل ممزوج في ماء</w:t>
      </w:r>
    </w:p>
    <w:p w:rsidR="00FF6EB1" w:rsidRPr="00794881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أ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ال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تبل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ور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ب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ال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تسا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مي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ج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الترشيح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د </w:t>
      </w:r>
      <w:r w:rsidRPr="00794881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–</w:t>
      </w:r>
      <w:r w:rsidRPr="00794881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المغناطيس</w:t>
      </w:r>
    </w:p>
    <w:p w:rsidR="00FF6EB1" w:rsidRPr="00794881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3 </w:t>
      </w:r>
      <w:r w:rsidRPr="00794881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–</w:t>
      </w:r>
      <w:r w:rsidRPr="00794881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أي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المصطل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حات التالية عبارة عن مقياس لكمية المادة</w:t>
      </w:r>
    </w:p>
    <w:p w:rsidR="00FF6EB1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أ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الحجم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ب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الكتلة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ج </w:t>
      </w:r>
      <w:r w:rsidRPr="00794881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- الطول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د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- الوزن</w:t>
      </w:r>
    </w:p>
    <w:p w:rsidR="00794881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4 </w:t>
      </w:r>
      <w:r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–</w:t>
      </w:r>
      <w:r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يعد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كاس حجمه </w:t>
      </w:r>
      <w:r w:rsidR="00F27557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10</w:t>
      </w:r>
      <w:r w:rsidR="004F7ED6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mI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من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794881" w:rsidRPr="00794881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أ </w:t>
      </w:r>
      <w:r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الب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يانات الكمي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ة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ب </w:t>
      </w:r>
      <w:r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الخ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واص الكيميائية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ج </w:t>
      </w:r>
      <w:r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تغيرات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الفيز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يائية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د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- البيانات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النوعية</w:t>
      </w:r>
    </w:p>
    <w:p w:rsidR="00FF6EB1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r w:rsidR="004F031C"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>_____________________________________________________________</w:t>
      </w:r>
    </w:p>
    <w:p w:rsidR="00FF6EB1" w:rsidRPr="004F031C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="0033396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س4</w:t>
      </w:r>
      <w:r w:rsidRPr="004F031C" w:rsid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/ اك</w:t>
      </w:r>
      <w:r w:rsidRPr="004F031C" w:rsid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ت</w:t>
      </w:r>
      <w:r w:rsidRPr="004F031C" w:rsid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ب المصطلح العلمي </w:t>
      </w:r>
      <w:r w:rsidRPr="004F031C" w:rsid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للعبارة </w:t>
      </w:r>
      <w:r w:rsidRPr="004F031C"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التالية:</w:t>
      </w:r>
      <w:r w:rsidRPr="004F031C" w:rsid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FF6EB1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4F031C" w:rsidRPr="004F031C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1 </w:t>
      </w:r>
      <w:r w:rsidRPr="004F031C"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–</w:t>
      </w:r>
      <w:r w:rsidRPr="004F031C"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تفسير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مرئي او 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رياضي للبيانات التجريبية</w:t>
      </w:r>
      <w:r w:rsidRP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..........</w:t>
      </w:r>
      <w:r w:rsidRP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......</w:t>
      </w:r>
    </w:p>
    <w:p w:rsidR="004F031C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4F031C" w:rsidRPr="004F031C" w:rsidP="00DA0B23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</w:pPr>
      <w:r w:rsidRP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2 </w:t>
      </w:r>
      <w:r w:rsidRPr="004F031C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-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مادة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ك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يميائية نقية </w:t>
      </w:r>
      <w:r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لا يمك</w:t>
      </w:r>
      <w:r w:rsidR="006B475D">
        <w:rPr>
          <w:rFonts w:ascii="Arial" w:eastAsia="Calibri" w:hAnsi="Arial" w:cs="Arial" w:hint="eastAsia"/>
          <w:b/>
          <w:bCs/>
          <w:sz w:val="24"/>
          <w:szCs w:val="24"/>
          <w:rtl/>
          <w:lang w:val="en-US" w:eastAsia="en-US" w:bidi="ar-SA"/>
        </w:rPr>
        <w:t>ن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تجزئتها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الى اجزاء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أصغر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منها بطرائق كيميائية ا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و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فيزيائية ................</w:t>
      </w:r>
    </w:p>
    <w:p w:rsidR="00E56E51" w:rsidRPr="00D7046C" w:rsidP="00E82857">
      <w:pPr>
        <w:pStyle w:val="ListParagraph"/>
        <w:tabs>
          <w:tab w:val="left" w:pos="3144"/>
        </w:tabs>
        <w:bidi/>
        <w:spacing w:after="200" w:line="360" w:lineRule="auto"/>
        <w:ind w:left="720" w:right="0"/>
        <w:contextualSpacing/>
        <w:jc w:val="both"/>
        <w:rPr>
          <w:rFonts w:ascii="Calibri" w:eastAsia="Calibri" w:hAnsi="Calibri" w:cs="Arial" w:hint="cs"/>
          <w:sz w:val="24"/>
          <w:szCs w:val="24"/>
          <w:rtl/>
          <w:lang w:val="en-US" w:eastAsia="en-US" w:bidi="ar-SA"/>
        </w:rPr>
      </w:pPr>
    </w:p>
    <w:p w:rsidR="00E56E51" w:rsidRPr="00AA4F6C" w:rsidP="00E82857">
      <w:pPr>
        <w:pStyle w:val="ListParagraph"/>
        <w:bidi/>
        <w:spacing w:after="200" w:line="276" w:lineRule="auto"/>
        <w:ind w:left="720" w:right="0"/>
        <w:contextualSpacing/>
        <w:rPr>
          <w:rFonts w:ascii="Calibri" w:eastAsia="Calibri" w:hAnsi="Calibri" w:cs="Arial"/>
          <w:sz w:val="34"/>
          <w:szCs w:val="34"/>
          <w:lang w:val="en-US" w:eastAsia="en-US" w:bidi="ar-SA"/>
        </w:rPr>
      </w:pPr>
    </w:p>
    <w:p w:rsidR="00E56E51" w:rsidRPr="00AA4F6C" w:rsidP="00794881">
      <w:pPr>
        <w:pStyle w:val="ListParagraph"/>
        <w:bidi/>
        <w:spacing w:after="200" w:line="276" w:lineRule="auto"/>
        <w:ind w:left="720" w:right="0"/>
        <w:contextualSpacing/>
        <w:rPr>
          <w:rFonts w:ascii="Calibri" w:eastAsia="Calibri" w:hAnsi="Calibri" w:cs="Arial"/>
          <w:sz w:val="34"/>
          <w:szCs w:val="34"/>
          <w:lang w:val="en-US" w:eastAsia="en-US" w:bidi="ar-SA"/>
        </w:rPr>
      </w:pPr>
    </w:p>
    <w:p w:rsidR="00E56E51" w:rsidRPr="00FA2935" w:rsidP="00794881">
      <w:pPr>
        <w:pStyle w:val="ListParagraph"/>
        <w:bidi/>
        <w:spacing w:after="0" w:line="240" w:lineRule="auto"/>
        <w:ind w:left="720" w:right="0"/>
        <w:contextualSpacing/>
        <w:rPr>
          <w:rFonts w:ascii="Arial" w:eastAsia="Calibri" w:hAnsi="Arial" w:cs="Arial"/>
          <w:b/>
          <w:bCs/>
          <w:sz w:val="28"/>
          <w:szCs w:val="28"/>
          <w:lang w:val="en-US" w:eastAsia="en-US" w:bidi="ar-SA"/>
        </w:rPr>
      </w:pPr>
    </w:p>
    <w:p w:rsidR="00E56E51" w:rsidRPr="001D045A" w:rsidP="00DD09C5">
      <w:pPr>
        <w:bidi w:val="0"/>
        <w:spacing w:after="0" w:line="240" w:lineRule="auto"/>
        <w:ind w:left="515" w:hanging="360"/>
        <w:jc w:val="right"/>
        <w:rPr>
          <w:rFonts w:ascii="Arial" w:eastAsia="Times New Roman" w:hAnsi="Arial" w:cs="Times New Roman"/>
          <w:b/>
          <w:bCs/>
          <w:sz w:val="28"/>
          <w:szCs w:val="28"/>
          <w:lang w:val="en-US" w:eastAsia="en-US" w:bidi="ar-SA"/>
        </w:rPr>
      </w:pPr>
    </w:p>
    <w:p w:rsidR="00865324" w:rsidP="00DD09C5">
      <w:pPr>
        <w:bidi w:val="0"/>
        <w:spacing w:after="0" w:line="240" w:lineRule="auto"/>
        <w:ind w:left="515" w:hanging="360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865324" w:rsidRPr="001D045A" w:rsidP="00BA6F2E">
      <w:pPr>
        <w:bidi w:val="0"/>
        <w:spacing w:after="0" w:line="240" w:lineRule="auto"/>
        <w:ind w:left="515" w:hanging="360"/>
        <w:jc w:val="right"/>
        <w:rPr>
          <w:rFonts w:ascii="Arial" w:eastAsia="Times New Roman" w:hAnsi="Arial" w:cs="Arial" w:hint="cs"/>
          <w:b/>
          <w:bCs/>
          <w:sz w:val="18"/>
          <w:szCs w:val="18"/>
          <w:lang w:val="en-US" w:eastAsia="en-US" w:bidi="ar-SA"/>
        </w:rPr>
      </w:pPr>
    </w:p>
    <w:p w:rsidR="002C4836" w:rsidRPr="001D045A" w:rsidP="00BA6F2E">
      <w:pPr>
        <w:bidi w:val="0"/>
        <w:spacing w:after="0" w:line="240" w:lineRule="auto"/>
        <w:ind w:left="515" w:hanging="360"/>
        <w:jc w:val="right"/>
        <w:rPr>
          <w:rFonts w:ascii="Arial" w:eastAsia="Times New Roman" w:hAnsi="Arial" w:cs="Arial"/>
          <w:b/>
          <w:bCs/>
          <w:sz w:val="30"/>
          <w:szCs w:val="30"/>
          <w:rtl/>
          <w:lang w:val="en-US" w:eastAsia="en-US" w:bidi="ar-SA"/>
        </w:rPr>
      </w:pPr>
      <w:r w:rsidRPr="001D045A" w:rsidR="00BA6F2E">
        <w:rPr>
          <w:rFonts w:ascii="Arial" w:eastAsia="Times New Roman" w:hAnsi="Arial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4D5959" w:rsidRPr="001D045A" w:rsidP="004D5959">
      <w:pPr>
        <w:pStyle w:val="ListParagraph"/>
        <w:tabs>
          <w:tab w:val="left" w:pos="3144"/>
        </w:tabs>
        <w:bidi/>
        <w:spacing w:after="200" w:line="360" w:lineRule="auto"/>
        <w:ind w:left="65" w:right="0"/>
        <w:contextualSpacing/>
        <w:jc w:val="both"/>
        <w:rPr>
          <w:rFonts w:ascii="Calibri" w:eastAsia="Calibri" w:hAnsi="Calibri" w:cs="Arial" w:hint="cs"/>
          <w:b/>
          <w:bCs/>
          <w:sz w:val="30"/>
          <w:szCs w:val="30"/>
          <w:rtl/>
          <w:lang w:val="en-US" w:eastAsia="en-US" w:bidi="ar-SA"/>
        </w:rPr>
        <w:sectPr w:rsidSect="00406A95">
          <w:headerReference w:type="default" r:id="rId10"/>
          <w:footerReference w:type="default" r:id="rId11"/>
          <w:type w:val="nextPage"/>
          <w:pgSz w:w="11909" w:h="16834" w:code="9"/>
          <w:pgMar w:top="567" w:right="567" w:bottom="680" w:left="567" w:header="142" w:footer="0" w:gutter="0"/>
          <w:pgNumType w:start="1"/>
          <w:cols w:space="720"/>
          <w:rtlGutter/>
        </w:sectPr>
      </w:pPr>
    </w:p>
    <w:p w:rsidR="00E0398F" w:rsidRPr="00AB27A5" w:rsidP="00ED7AFF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vertAlign w:val="baseline"/>
          <w:rtl/>
        </w:rPr>
        <w:pict>
          <v:roundrect id="_x0000_s1043" style="width:72.75pt;height:55.5pt;margin-top:-3.75pt;margin-left:224.25pt;position:absolute;z-index:251685888" arcsize="10923f" filled="t" stroked="t" strokeweight="2.5pt">
            <v:shadow color="#868686"/>
          </v:roundrect>
        </w:pic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المملكة العربية السعودية</w:t>
        <w:tab/>
        <w:tab/>
        <w:tab/>
        <w:tab/>
        <w:tab/>
      </w:r>
      <w:r w:rsidRPr="00AB27A5" w:rsidR="00ED7AFF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ab/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    </w:t>
      </w:r>
      <w:r w:rsidRPr="00AB27A5" w:rsidR="00ED7AFF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المادة / كيمياء</w:t>
      </w:r>
    </w:p>
    <w:p w:rsidR="00ED7AFF" w:rsidRPr="00AB27A5" w:rsidP="0008104E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مدارس </w:t>
      </w:r>
      <w:r w:rsidR="0008104E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      </w: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الأهلية</w:t>
        <w:tab/>
        <w:tab/>
        <w:tab/>
        <w:tab/>
        <w:tab/>
        <w:tab/>
        <w:t xml:space="preserve">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ab/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     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الاسم / </w:t>
      </w:r>
    </w:p>
    <w:p w:rsidR="00ED7AFF" w:rsidRPr="00AB27A5" w:rsidP="00ED7AFF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القسم الثانوي</w:t>
        <w:tab/>
        <w:tab/>
        <w:tab/>
        <w:t xml:space="preserve">اختبار </w:t>
      </w:r>
      <w:r w:rsidR="0008104E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الفترة</w: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ab/>
        <w:tab/>
        <w:tab/>
        <w:t xml:space="preserve">              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الصف الأول الثانوي</w:t>
      </w:r>
    </w:p>
    <w:p w:rsidR="00ED7AFF" w:rsidRPr="00AB27A5" w:rsidP="00ED7AFF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vertAlign w:val="baseline"/>
          <w:rtl/>
        </w:rPr>
        <w:pict>
          <v:shape id="_x0000_s1044" type="#_x0000_t32" style="width:540.75pt;height:2.25pt;margin-top:1.45pt;margin-left:-9.75pt;flip:x y;position:absolute;z-index:251684864" o:connectortype="straight" stroked="t" strokeweight="2.5pt">
            <v:shadow color="#868686"/>
          </v:shape>
        </w:pict>
      </w:r>
    </w:p>
    <w:p w:rsidR="00ED7AFF" w:rsidRPr="00AB27A5" w:rsidP="00ED7AFF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  <w:r w:rsidRPr="00AB27A5">
        <w:rPr>
          <w:rFonts w:ascii="Times New Roman" w:eastAsia="Times New Roman" w:hAnsi="Times New Roman" w:cs="Arabic Transparent" w:hint="cs"/>
          <w:b/>
          <w:bCs/>
          <w:i/>
          <w:iCs/>
          <w:sz w:val="36"/>
          <w:szCs w:val="36"/>
          <w:vertAlign w:val="baseline"/>
          <w:rtl/>
          <w:lang w:val="en-US" w:eastAsia="en-US" w:bidi="ar-SA"/>
        </w:rPr>
        <w:t>السؤال الأول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: اكتب المصطلح العلمي المناسب</w:t>
      </w:r>
    </w:p>
    <w:p w:rsidR="00ED7AFF" w:rsidRPr="00AB27A5" w:rsidP="00A25E49">
      <w:pPr>
        <w:pStyle w:val="ListParagraph"/>
        <w:numPr>
          <w:ilvl w:val="0"/>
          <w:numId w:val="39"/>
        </w:numPr>
        <w:bidi/>
        <w:spacing w:after="0" w:line="720" w:lineRule="auto"/>
        <w:ind w:left="643" w:right="0" w:hanging="360"/>
        <w:contextualSpacing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lang w:val="en-US" w:eastAsia="en-US" w:bidi="ar-SA"/>
        </w:rPr>
      </w:pPr>
      <w:r w:rsidRPr="00AB27A5" w:rsidR="00323D24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قدرة مادة ما على الإتحاد مع غيرها أو التحول إلى مادة أخرى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.</w:t>
      </w:r>
    </w:p>
    <w:p w:rsidR="00ED7AFF" w:rsidP="00A25E49">
      <w:pPr>
        <w:pStyle w:val="ListParagraph"/>
        <w:numPr>
          <w:ilvl w:val="0"/>
          <w:numId w:val="39"/>
        </w:numPr>
        <w:bidi/>
        <w:spacing w:after="0" w:line="720" w:lineRule="auto"/>
        <w:ind w:left="643" w:right="0" w:hanging="360"/>
        <w:contextualSpacing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lang w:val="en-US" w:eastAsia="en-US" w:bidi="ar-SA"/>
        </w:rPr>
      </w:pPr>
      <w:r w:rsid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تغير يحدث في المادة دون المساس</w:t>
      </w:r>
      <w:r w:rsidRPr="00AB27A5" w:rsidR="00323D24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</w:t>
      </w:r>
      <w:r w:rsid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ب</w:t>
      </w:r>
      <w:r w:rsidRPr="00AB27A5" w:rsidR="00323D24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تركيب</w:t>
      </w:r>
      <w:r w:rsid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ها الكيميائي 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. </w:t>
      </w:r>
    </w:p>
    <w:p w:rsidR="00AB27A5" w:rsidP="00A25E49">
      <w:pPr>
        <w:pStyle w:val="ListParagraph"/>
        <w:numPr>
          <w:ilvl w:val="0"/>
          <w:numId w:val="39"/>
        </w:numPr>
        <w:bidi/>
        <w:spacing w:after="0" w:line="720" w:lineRule="auto"/>
        <w:ind w:left="643" w:right="0" w:hanging="360"/>
        <w:contextualSpacing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lang w:val="en-US" w:eastAsia="en-US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حالة من حالات المادة لها شكل وحجم محدد 0</w:t>
      </w:r>
    </w:p>
    <w:p w:rsidR="00ED7AFF" w:rsidRPr="00AB27A5" w:rsidP="00A25E49">
      <w:pPr>
        <w:pStyle w:val="ListParagraph"/>
        <w:numPr>
          <w:ilvl w:val="0"/>
          <w:numId w:val="39"/>
        </w:numPr>
        <w:bidi/>
        <w:spacing w:after="0" w:line="720" w:lineRule="auto"/>
        <w:ind w:left="643" w:right="0" w:hanging="360"/>
        <w:contextualSpacing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  <w:r w:rsid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مزيج من مادتين أو أكثر مع احتفاظها بخواصها الأصلية 0 </w:t>
      </w:r>
    </w:p>
    <w:p w:rsidR="005E5A30" w:rsidP="005E5A30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  <w:r w:rsidRPr="00AB27A5">
        <w:rPr>
          <w:rFonts w:ascii="Times New Roman" w:eastAsia="Times New Roman" w:hAnsi="Times New Roman" w:cs="Arabic Transparent" w:hint="cs"/>
          <w:b/>
          <w:bCs/>
          <w:sz w:val="36"/>
          <w:szCs w:val="36"/>
          <w:u w:val="single"/>
          <w:vertAlign w:val="baseline"/>
          <w:rtl/>
          <w:lang w:val="en-US" w:eastAsia="en-US" w:bidi="ar-SA"/>
        </w:rPr>
        <w:t>السؤال الثاني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: ضع علامة صح أمام العبارة الصحيحة وع</w: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لامة خطأ أمام العبارة الخاطئة :</w:t>
      </w:r>
    </w:p>
    <w:p w:rsidR="00A25E49" w:rsidRPr="00AB27A5" w:rsidP="005E5A30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</w:p>
    <w:p w:rsidR="005E5A30" w:rsidRPr="00AB27A5" w:rsidP="00A25E49">
      <w:pPr>
        <w:pStyle w:val="ListParagraph"/>
        <w:numPr>
          <w:ilvl w:val="0"/>
          <w:numId w:val="40"/>
        </w:numPr>
        <w:bidi/>
        <w:spacing w:after="0" w:line="720" w:lineRule="auto"/>
        <w:ind w:left="720" w:right="0" w:hanging="360"/>
        <w:contextualSpacing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lang w:val="en-US" w:eastAsia="en-US" w:bidi="ar-SA"/>
        </w:rPr>
      </w:pPr>
      <w:r w:rsid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المادة الكيميائية النقية هي مادة ذات تركيب مميز وثابت 0 (         )</w:t>
      </w:r>
    </w:p>
    <w:p w:rsidR="005E5A30" w:rsidRPr="00AB27A5" w:rsidP="00A25E49">
      <w:pPr>
        <w:pStyle w:val="ListParagraph"/>
        <w:numPr>
          <w:ilvl w:val="0"/>
          <w:numId w:val="40"/>
        </w:numPr>
        <w:bidi/>
        <w:spacing w:after="0" w:line="720" w:lineRule="auto"/>
        <w:ind w:left="720" w:right="0" w:hanging="360"/>
        <w:contextualSpacing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lang w:val="en-US" w:eastAsia="en-US" w:bidi="ar-SA"/>
        </w:rPr>
      </w:pPr>
      <w:r w:rsid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في التغير الفيزيائي تبقى المادة محتفظة بهويتها 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. </w: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       </w:t>
      </w:r>
      <w:r w:rsid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(          )</w:t>
      </w:r>
    </w:p>
    <w:p w:rsidR="005E5A30" w:rsidRPr="00AB27A5" w:rsidP="00A25E49">
      <w:pPr>
        <w:pStyle w:val="ListParagraph"/>
        <w:numPr>
          <w:ilvl w:val="0"/>
          <w:numId w:val="40"/>
        </w:numPr>
        <w:bidi/>
        <w:spacing w:after="0" w:line="720" w:lineRule="auto"/>
        <w:ind w:left="720" w:right="0" w:hanging="360"/>
        <w:contextualSpacing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lang w:val="en-US" w:eastAsia="en-US" w:bidi="ar-SA"/>
        </w:rPr>
      </w:pPr>
      <w:r w:rsid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الأكسجين يصنف من العناصر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. </w: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                             </w:t>
      </w:r>
      <w:r w:rsid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(          )</w:t>
      </w:r>
    </w:p>
    <w:p w:rsidR="004032AC" w:rsidP="00A25E49">
      <w:pPr>
        <w:pStyle w:val="ListParagraph"/>
        <w:numPr>
          <w:ilvl w:val="0"/>
          <w:numId w:val="40"/>
        </w:numPr>
        <w:bidi/>
        <w:spacing w:after="0" w:line="720" w:lineRule="auto"/>
        <w:ind w:left="720" w:right="0" w:hanging="360"/>
        <w:contextualSpacing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lang w:val="en-US" w:eastAsia="en-US" w:bidi="ar-SA"/>
        </w:rPr>
      </w:pPr>
      <w:r w:rsid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>من الأمثلة على الخواص  الغير مميزة الكتلة 0</w: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            (         ) </w:t>
      </w:r>
    </w:p>
    <w:p w:rsidR="00A25E49" w:rsidP="00A25E49">
      <w:pPr>
        <w:pStyle w:val="ListParagraph"/>
        <w:bidi/>
        <w:spacing w:after="0" w:line="360" w:lineRule="auto"/>
        <w:ind w:left="720" w:right="0"/>
        <w:contextualSpacing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</w:p>
    <w:p w:rsidR="00A25E49" w:rsidRPr="00A25E49" w:rsidP="00A25E49">
      <w:pPr>
        <w:pStyle w:val="ListParagraph"/>
        <w:bidi/>
        <w:spacing w:after="0" w:line="360" w:lineRule="auto"/>
        <w:ind w:left="720" w:right="0"/>
        <w:contextualSpacing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</w:p>
    <w:p w:rsidR="004032AC" w:rsidRPr="00AB27A5" w:rsidP="00CE0531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  <w:r w:rsidRPr="00AB27A5">
        <w:rPr>
          <w:rFonts w:ascii="Times New Roman" w:eastAsia="Times New Roman" w:hAnsi="Times New Roman" w:cs="Arabic Transparent" w:hint="cs"/>
          <w:b/>
          <w:bCs/>
          <w:i/>
          <w:iCs/>
          <w:sz w:val="36"/>
          <w:szCs w:val="36"/>
          <w:vertAlign w:val="baseline"/>
          <w:rtl/>
          <w:lang w:val="en-US" w:eastAsia="en-US" w:bidi="ar-SA"/>
        </w:rPr>
        <w:t>السؤال الثالث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: 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تفاعل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vertAlign w:val="baseline"/>
          <w:lang w:val="en-US" w:eastAsia="en-US" w:bidi="ar-SA"/>
        </w:rPr>
        <w:t>12.2 g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من مادة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vertAlign w:val="baseline"/>
          <w:lang w:val="en-US" w:eastAsia="en-US" w:bidi="ar-SA"/>
        </w:rPr>
        <w:t>X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 مع عينة من مادة 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vertAlign w:val="baseline"/>
          <w:lang w:val="en-US" w:eastAsia="en-US" w:bidi="ar-SA"/>
        </w:rPr>
        <w:t>Y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ونتج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vertAlign w:val="baseline"/>
          <w:lang w:val="en-US" w:eastAsia="en-US" w:bidi="ar-SA"/>
        </w:rPr>
        <w:t xml:space="preserve">78.9  g 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من 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vertAlign w:val="baseline"/>
          <w:lang w:val="en-US" w:eastAsia="en-US" w:bidi="ar-SA"/>
        </w:rPr>
        <w:t>XY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. فما كتلة المادة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vertAlign w:val="baseline"/>
          <w:lang w:val="en-US" w:eastAsia="en-US" w:bidi="ar-SA"/>
        </w:rPr>
        <w:t>Y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المتفاعلة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  <w:t xml:space="preserve"> ؟ </w:t>
      </w:r>
    </w:p>
    <w:p w:rsidR="004032AC" w:rsidRPr="00AB27A5" w:rsidP="004032AC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</w:p>
    <w:p w:rsidR="004032AC" w:rsidRPr="00AB27A5" w:rsidP="004032AC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</w:p>
    <w:p w:rsidR="00CF7996" w:rsidRPr="00AB27A5" w:rsidP="004032AC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</w:p>
    <w:p w:rsidR="00CF7996" w:rsidRPr="00AB27A5" w:rsidP="004032AC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</w:p>
    <w:p w:rsidR="004032AC" w:rsidRPr="00AB27A5" w:rsidP="004032AC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</w:p>
    <w:p w:rsidR="004032AC" w:rsidRPr="00AB27A5" w:rsidP="00CE0531">
      <w:pPr>
        <w:bidi/>
        <w:spacing w:after="0" w:line="276" w:lineRule="auto"/>
        <w:ind w:left="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</w:p>
    <w:p w:rsidR="004032AC" w:rsidRPr="00AB27A5" w:rsidP="004032AC">
      <w:pPr>
        <w:bidi/>
        <w:spacing w:after="0" w:line="276" w:lineRule="auto"/>
        <w:ind w:left="360" w:right="0"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rtl/>
          <w:lang w:val="en-US" w:eastAsia="en-US" w:bidi="ar-SA"/>
        </w:rPr>
      </w:pPr>
    </w:p>
    <w:p w:rsidR="005E5A30" w:rsidRPr="00AB27A5" w:rsidP="00ED7AFF">
      <w:pPr>
        <w:pStyle w:val="ListParagraph"/>
        <w:bidi/>
        <w:spacing w:after="0" w:line="276" w:lineRule="auto"/>
        <w:ind w:left="720" w:right="0"/>
        <w:contextualSpacing/>
        <w:rPr>
          <w:rFonts w:ascii="Times New Roman" w:eastAsia="Times New Roman" w:hAnsi="Times New Roman" w:cs="Arabic Transparent" w:hint="cs"/>
          <w:b/>
          <w:bCs/>
          <w:sz w:val="28"/>
          <w:szCs w:val="28"/>
          <w:vertAlign w:val="baseline"/>
          <w:lang w:val="en-US" w:eastAsia="en-US" w:bidi="ar-SA"/>
        </w:rPr>
      </w:pPr>
    </w:p>
    <w:sectPr w:rsidSect="00B62D20">
      <w:headerReference w:type="default" r:id="rId12"/>
      <w:footerReference w:type="default" r:id="rId13"/>
      <w:type w:val="nextPage"/>
      <w:pgSz w:w="11906" w:h="16838"/>
      <w:pgMar w:top="720" w:right="720" w:bottom="720" w:left="720" w:header="0" w:footer="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mohanad long kaf">
    <w:altName w:val="Sylfaen"/>
    <w:panose1 w:val="02020603020101020101"/>
    <w:charset w:val="00"/>
    <w:family w:val="roman"/>
    <w:pitch w:val="variable"/>
    <w:sig w:usb0="E1002EFF" w:usb1="D88FFFFF" w:usb2="001DF01F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hammad bold art 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37113566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:rsidR="00E255D9" w:rsidP="00E255D9" w14:paraId="5A3683F3" w14:textId="7777777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55D9" w14:paraId="7870EB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161" w:rsidRPr="00144161" w:rsidP="00144161" w14:paraId="6CA9DA86" w14:textId="77777777">
    <w:pPr>
      <w:rPr>
        <w:sz w:val="2"/>
        <w:szCs w:val="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6675120" cy="1127760"/>
              <wp:effectExtent l="0" t="0" r="11430" b="1524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675120" cy="11277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2049" style="width:525.6pt;height:88.8pt;margin-top:0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color="black" strokeweight="1pt">
              <w10:wrap anchorx="margin"/>
            </v:rect>
          </w:pict>
        </mc:Fallback>
      </mc:AlternateContent>
    </w:r>
  </w:p>
  <w:p w:rsidR="00812782" w:rsidRPr="00812782" w:rsidP="00812782" w14:paraId="4B314768" w14:textId="3E994C65">
    <w:pPr>
      <w:tabs>
        <w:tab w:val="left" w:pos="6050"/>
      </w:tabs>
      <w:spacing w:after="0"/>
      <w:jc w:val="center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اختبار الفترة لمادة الكيمياء الفصل الدراسي الثالث للعام الدراسي </w:t>
    </w:r>
    <w:r w:rsidRPr="00812782">
      <w:rPr>
        <w:rFonts w:hint="cs"/>
        <w:sz w:val="24"/>
        <w:szCs w:val="24"/>
        <w:rtl/>
      </w:rPr>
      <w:t>(1444هـ)</w:t>
    </w:r>
  </w:p>
  <w:p w:rsidR="00144161" w:rsidRPr="00812782" w:rsidP="00812782" w14:paraId="3C8D3D05" w14:textId="1A148A26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ascii="Arial" w:hAnsi="Arial" w:cs="Arial" w:hint="cs"/>
        <w:noProof/>
        <w:sz w:val="32"/>
        <w:szCs w:val="32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24130</wp:posOffset>
          </wp:positionV>
          <wp:extent cx="739140" cy="441960"/>
          <wp:effectExtent l="19050" t="19050" r="22860" b="15240"/>
          <wp:wrapNone/>
          <wp:docPr id="13" name="صورة 13" descr="D:\الجائزة\3-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D:\الجائزة\3-18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55" t="13773" r="12000" b="14778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41960"/>
                  </a:xfrm>
                  <a:prstGeom prst="rect">
                    <a:avLst/>
                  </a:prstGeom>
                  <a:noFill/>
                  <a:ln>
                    <a:solidFill>
                      <a:schemeClr val="bg2"/>
                    </a:solidFill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782">
      <w:rPr>
        <w:rFonts w:hint="cs"/>
        <w:sz w:val="24"/>
        <w:szCs w:val="24"/>
        <w:rtl/>
      </w:rPr>
      <w:t xml:space="preserve">المملكة العربية السعودية </w:t>
    </w:r>
    <w:r w:rsidR="00AD4EC1">
      <w:rPr>
        <w:rFonts w:hint="cs"/>
        <w:sz w:val="24"/>
        <w:szCs w:val="24"/>
        <w:rtl/>
      </w:rPr>
      <w:t xml:space="preserve">                                                             </w:t>
    </w:r>
    <w:r w:rsidRPr="00812782">
      <w:rPr>
        <w:rFonts w:hint="cs"/>
        <w:sz w:val="24"/>
        <w:szCs w:val="24"/>
        <w:rtl/>
      </w:rPr>
      <w:t xml:space="preserve">الصف : </w:t>
    </w:r>
    <w:r w:rsidR="00E325A1">
      <w:rPr>
        <w:rFonts w:hint="cs"/>
        <w:sz w:val="24"/>
        <w:szCs w:val="24"/>
        <w:rtl/>
      </w:rPr>
      <w:t>أول ثانوي</w:t>
    </w:r>
    <w:r w:rsidRPr="00812782">
      <w:rPr>
        <w:rFonts w:hint="cs"/>
        <w:sz w:val="24"/>
        <w:szCs w:val="24"/>
        <w:rtl/>
      </w:rPr>
      <w:t xml:space="preserve"> مسارات </w:t>
    </w:r>
  </w:p>
  <w:p w:rsidR="00144161" w:rsidRPr="00812782" w:rsidP="00812782" w14:paraId="116AB34C" w14:textId="2DC2BD6B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>وزارة التعليم</w:t>
    </w:r>
    <w:r w:rsidR="00AD4EC1">
      <w:rPr>
        <w:rFonts w:hint="cs"/>
        <w:sz w:val="24"/>
        <w:szCs w:val="24"/>
        <w:rtl/>
      </w:rPr>
      <w:t xml:space="preserve">                                                                           </w:t>
    </w:r>
    <w:r w:rsidRPr="00812782">
      <w:rPr>
        <w:rFonts w:hint="cs"/>
        <w:sz w:val="24"/>
        <w:szCs w:val="24"/>
        <w:rtl/>
      </w:rPr>
      <w:t xml:space="preserve">المادة : كيمياء </w:t>
    </w:r>
    <w:r w:rsidR="00E325A1">
      <w:rPr>
        <w:sz w:val="24"/>
        <w:szCs w:val="24"/>
      </w:rPr>
      <w:t>1</w:t>
    </w:r>
  </w:p>
  <w:p w:rsidR="00AD4EC1" w:rsidP="00812782" w14:paraId="456D3337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مدارس القلم الأهلية </w:t>
    </w:r>
    <w:r>
      <w:rPr>
        <w:rFonts w:hint="cs"/>
        <w:sz w:val="24"/>
        <w:szCs w:val="24"/>
        <w:rtl/>
      </w:rPr>
      <w:t xml:space="preserve">                                                              </w:t>
    </w:r>
  </w:p>
  <w:p w:rsidR="00144161" w:rsidRPr="00AD4EC1" w:rsidP="00812782" w14:paraId="09529F33" w14:textId="77777777">
    <w:pPr>
      <w:tabs>
        <w:tab w:val="left" w:pos="6050"/>
      </w:tabs>
      <w:spacing w:after="0"/>
      <w:rPr>
        <w:sz w:val="28"/>
        <w:szCs w:val="28"/>
        <w:rtl/>
      </w:rPr>
    </w:pPr>
    <w:r w:rsidRPr="00AD4EC1">
      <w:rPr>
        <w:rFonts w:hint="cs"/>
        <w:sz w:val="28"/>
        <w:szCs w:val="28"/>
        <w:rtl/>
      </w:rPr>
      <w:t xml:space="preserve">                     </w:t>
    </w:r>
    <w:r w:rsidRPr="00AD4EC1">
      <w:rPr>
        <w:rFonts w:hint="cs"/>
        <w:sz w:val="28"/>
        <w:szCs w:val="28"/>
        <w:rtl/>
      </w:rPr>
      <w:t>اسم الطالبة: ----------------</w:t>
    </w:r>
    <w:r w:rsidRPr="00AD4EC1">
      <w:rPr>
        <w:rFonts w:hint="cs"/>
        <w:sz w:val="28"/>
        <w:szCs w:val="28"/>
        <w:rtl/>
      </w:rPr>
      <w:t>----------------------</w:t>
    </w:r>
  </w:p>
  <w:p w:rsidR="00144161" w14:paraId="41B20F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250">
    <w:pPr>
      <w:tabs>
        <w:tab w:val="left" w:pos="1941"/>
        <w:tab w:val="clear" w:pos="4153"/>
        <w:tab w:val="clear" w:pos="8306"/>
      </w:tabs>
      <w:bidi w:val="0"/>
      <w:spacing w:after="0" w:line="240" w:lineRule="auto"/>
      <w:rPr>
        <w:rFonts w:ascii="Times New Roman" w:eastAsia="Times New Roman" w:hAnsi="Times New Roman" w:cs="Times New Roman"/>
        <w:sz w:val="36"/>
        <w:szCs w:val="36"/>
        <w:lang w:val="en-US" w:eastAsia="en-US" w:bidi="ar-SA"/>
      </w:rPr>
    </w:pPr>
    <w:r>
      <w:rPr>
        <w:rFonts w:ascii="Times New Roman" w:eastAsia="Times New Roman" w:hAnsi="Times New Roman" w:cs="Times New Roman"/>
        <w:sz w:val="36"/>
        <w:szCs w:val="36"/>
        <w:lang w:val="en-US" w:eastAsia="en-US" w:bidi="ar-SA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93D9B"/>
    <w:multiLevelType w:val="hybridMultilevel"/>
    <w:tmpl w:val="4600F1CE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96D79"/>
    <w:multiLevelType w:val="hybridMultilevel"/>
    <w:tmpl w:val="17E0724A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91E43"/>
    <w:multiLevelType w:val="hybridMultilevel"/>
    <w:tmpl w:val="69706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7750E"/>
    <w:multiLevelType w:val="hybridMultilevel"/>
    <w:tmpl w:val="C22C924E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F5099"/>
    <w:multiLevelType w:val="hybridMultilevel"/>
    <w:tmpl w:val="7B70DC2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80E9F"/>
    <w:multiLevelType w:val="hybridMultilevel"/>
    <w:tmpl w:val="528E9FF2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82937"/>
    <w:multiLevelType w:val="hybridMultilevel"/>
    <w:tmpl w:val="9DF2CA5A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12BCA"/>
    <w:multiLevelType w:val="hybridMultilevel"/>
    <w:tmpl w:val="247C0986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D2364"/>
    <w:multiLevelType w:val="hybridMultilevel"/>
    <w:tmpl w:val="E5765C74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885E8F"/>
    <w:multiLevelType w:val="hybridMultilevel"/>
    <w:tmpl w:val="DBA6E9C8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F1FEB"/>
    <w:multiLevelType w:val="hybridMultilevel"/>
    <w:tmpl w:val="C19AC81E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1">
    <w:nsid w:val="1EB418DA"/>
    <w:multiLevelType w:val="hybridMultilevel"/>
    <w:tmpl w:val="27381452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F62D6"/>
    <w:multiLevelType w:val="hybridMultilevel"/>
    <w:tmpl w:val="F628E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851A36"/>
    <w:multiLevelType w:val="hybridMultilevel"/>
    <w:tmpl w:val="68B2D84C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57F1E"/>
    <w:multiLevelType w:val="hybridMultilevel"/>
    <w:tmpl w:val="EED88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C2B58"/>
    <w:multiLevelType w:val="hybridMultilevel"/>
    <w:tmpl w:val="F5905F2A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35975"/>
    <w:multiLevelType w:val="hybridMultilevel"/>
    <w:tmpl w:val="6E424B1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D922B3"/>
    <w:multiLevelType w:val="hybridMultilevel"/>
    <w:tmpl w:val="C8643814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42EC2"/>
    <w:multiLevelType w:val="hybridMultilevel"/>
    <w:tmpl w:val="179C2CC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B7063"/>
    <w:multiLevelType w:val="hybridMultilevel"/>
    <w:tmpl w:val="B024D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D1528"/>
    <w:multiLevelType w:val="hybridMultilevel"/>
    <w:tmpl w:val="A7F25E94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CA6B84"/>
    <w:multiLevelType w:val="hybridMultilevel"/>
    <w:tmpl w:val="52865A82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2">
    <w:nsid w:val="3CA25799"/>
    <w:multiLevelType w:val="hybridMultilevel"/>
    <w:tmpl w:val="BCCE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477626"/>
    <w:multiLevelType w:val="hybridMultilevel"/>
    <w:tmpl w:val="D4A6A03A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137401"/>
    <w:multiLevelType w:val="hybridMultilevel"/>
    <w:tmpl w:val="36D052A0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D868FF"/>
    <w:multiLevelType w:val="hybridMultilevel"/>
    <w:tmpl w:val="9D0C7DA8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932D09"/>
    <w:multiLevelType w:val="hybridMultilevel"/>
    <w:tmpl w:val="CF347CB0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47285E"/>
    <w:multiLevelType w:val="hybridMultilevel"/>
    <w:tmpl w:val="A458684C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48757B"/>
    <w:multiLevelType w:val="hybridMultilevel"/>
    <w:tmpl w:val="65B0A2C0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D62836"/>
    <w:multiLevelType w:val="hybridMultilevel"/>
    <w:tmpl w:val="938CED9A"/>
    <w:lvl w:ilvl="0">
      <w:start w:val="1"/>
      <w:numFmt w:val="lowerLetter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73A1134"/>
    <w:multiLevelType w:val="hybridMultilevel"/>
    <w:tmpl w:val="8452AA7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00579"/>
    <w:multiLevelType w:val="hybridMultilevel"/>
    <w:tmpl w:val="4D0ACC72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3463CE"/>
    <w:multiLevelType w:val="hybridMultilevel"/>
    <w:tmpl w:val="3B7C8CA0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2779E8"/>
    <w:multiLevelType w:val="hybridMultilevel"/>
    <w:tmpl w:val="1390D2CC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547CB5"/>
    <w:multiLevelType w:val="hybridMultilevel"/>
    <w:tmpl w:val="FD5669D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CD50C0"/>
    <w:multiLevelType w:val="hybridMultilevel"/>
    <w:tmpl w:val="3A3A276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E4F40"/>
    <w:multiLevelType w:val="hybridMultilevel"/>
    <w:tmpl w:val="3AF66768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E56167"/>
    <w:multiLevelType w:val="hybridMultilevel"/>
    <w:tmpl w:val="DE2E366C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36AFE"/>
    <w:multiLevelType w:val="hybridMultilevel"/>
    <w:tmpl w:val="CBC84852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5C583A"/>
    <w:multiLevelType w:val="hybridMultilevel"/>
    <w:tmpl w:val="DE1C563A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num w:numId="1" w16cid:durableId="3823985">
    <w:abstractNumId w:val="10"/>
  </w:num>
  <w:num w:numId="2" w16cid:durableId="1714841580">
    <w:abstractNumId w:val="21"/>
  </w:num>
  <w:num w:numId="3" w16cid:durableId="2110226397">
    <w:abstractNumId w:val="4"/>
  </w:num>
  <w:num w:numId="4" w16cid:durableId="1570993987">
    <w:abstractNumId w:val="22"/>
  </w:num>
  <w:num w:numId="5" w16cid:durableId="1556042716">
    <w:abstractNumId w:val="18"/>
  </w:num>
  <w:num w:numId="6" w16cid:durableId="181742827">
    <w:abstractNumId w:val="27"/>
  </w:num>
  <w:num w:numId="7" w16cid:durableId="1490944480">
    <w:abstractNumId w:val="36"/>
  </w:num>
  <w:num w:numId="8" w16cid:durableId="1185366713">
    <w:abstractNumId w:val="32"/>
  </w:num>
  <w:num w:numId="9" w16cid:durableId="1213229023">
    <w:abstractNumId w:val="12"/>
  </w:num>
  <w:num w:numId="10" w16cid:durableId="186141260">
    <w:abstractNumId w:val="38"/>
  </w:num>
  <w:num w:numId="11" w16cid:durableId="1137842047">
    <w:abstractNumId w:val="26"/>
  </w:num>
  <w:num w:numId="12" w16cid:durableId="1944455295">
    <w:abstractNumId w:val="25"/>
  </w:num>
  <w:num w:numId="13" w16cid:durableId="221336787">
    <w:abstractNumId w:val="0"/>
  </w:num>
  <w:num w:numId="14" w16cid:durableId="361051352">
    <w:abstractNumId w:val="14"/>
  </w:num>
  <w:num w:numId="15" w16cid:durableId="1659990877">
    <w:abstractNumId w:val="15"/>
  </w:num>
  <w:num w:numId="16" w16cid:durableId="126626063">
    <w:abstractNumId w:val="3"/>
  </w:num>
  <w:num w:numId="17" w16cid:durableId="105078998">
    <w:abstractNumId w:val="33"/>
  </w:num>
  <w:num w:numId="18" w16cid:durableId="893273822">
    <w:abstractNumId w:val="28"/>
  </w:num>
  <w:num w:numId="19" w16cid:durableId="1659530565">
    <w:abstractNumId w:val="2"/>
  </w:num>
  <w:num w:numId="20" w16cid:durableId="439423127">
    <w:abstractNumId w:val="31"/>
  </w:num>
  <w:num w:numId="21" w16cid:durableId="297030295">
    <w:abstractNumId w:val="8"/>
  </w:num>
  <w:num w:numId="22" w16cid:durableId="1643148336">
    <w:abstractNumId w:val="20"/>
  </w:num>
  <w:num w:numId="23" w16cid:durableId="519012339">
    <w:abstractNumId w:val="6"/>
  </w:num>
  <w:num w:numId="24" w16cid:durableId="158274597">
    <w:abstractNumId w:val="9"/>
  </w:num>
  <w:num w:numId="25" w16cid:durableId="746001907">
    <w:abstractNumId w:val="1"/>
  </w:num>
  <w:num w:numId="26" w16cid:durableId="389234959">
    <w:abstractNumId w:val="11"/>
  </w:num>
  <w:num w:numId="27" w16cid:durableId="121383510">
    <w:abstractNumId w:val="13"/>
  </w:num>
  <w:num w:numId="28" w16cid:durableId="1376738896">
    <w:abstractNumId w:val="19"/>
  </w:num>
  <w:num w:numId="29" w16cid:durableId="151215949">
    <w:abstractNumId w:val="16"/>
  </w:num>
  <w:num w:numId="30" w16cid:durableId="454065311">
    <w:abstractNumId w:val="34"/>
  </w:num>
  <w:num w:numId="31" w16cid:durableId="1451244422">
    <w:abstractNumId w:val="17"/>
  </w:num>
  <w:num w:numId="32" w16cid:durableId="930697499">
    <w:abstractNumId w:val="5"/>
  </w:num>
  <w:num w:numId="33" w16cid:durableId="1866555760">
    <w:abstractNumId w:val="39"/>
  </w:num>
  <w:num w:numId="34" w16cid:durableId="1793595904">
    <w:abstractNumId w:val="7"/>
  </w:num>
  <w:num w:numId="35" w16cid:durableId="1607074296">
    <w:abstractNumId w:val="23"/>
  </w:num>
  <w:num w:numId="36" w16cid:durableId="1078941860">
    <w:abstractNumId w:val="24"/>
  </w:num>
  <w:num w:numId="37" w16cid:durableId="601718212">
    <w:abstractNumId w:val="37"/>
  </w:num>
  <w:num w:numId="38">
    <w:abstractNumId w:val="30"/>
  </w:num>
  <w:num w:numId="39">
    <w:abstractNumId w:val="2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B2"/>
    <w:rsid w:val="00007D7A"/>
    <w:rsid w:val="00013839"/>
    <w:rsid w:val="00015125"/>
    <w:rsid w:val="0002088D"/>
    <w:rsid w:val="00024DFB"/>
    <w:rsid w:val="0008104E"/>
    <w:rsid w:val="000B41E4"/>
    <w:rsid w:val="000F22E3"/>
    <w:rsid w:val="000F5B38"/>
    <w:rsid w:val="00123C28"/>
    <w:rsid w:val="00144161"/>
    <w:rsid w:val="001543DC"/>
    <w:rsid w:val="001634FB"/>
    <w:rsid w:val="00165FB0"/>
    <w:rsid w:val="00186032"/>
    <w:rsid w:val="001B58F3"/>
    <w:rsid w:val="001D045A"/>
    <w:rsid w:val="001D7124"/>
    <w:rsid w:val="001F12CE"/>
    <w:rsid w:val="00206D8A"/>
    <w:rsid w:val="00222BBC"/>
    <w:rsid w:val="00235292"/>
    <w:rsid w:val="0026046C"/>
    <w:rsid w:val="002C4836"/>
    <w:rsid w:val="002E6635"/>
    <w:rsid w:val="002F3552"/>
    <w:rsid w:val="00323D24"/>
    <w:rsid w:val="00333961"/>
    <w:rsid w:val="00354A08"/>
    <w:rsid w:val="00364663"/>
    <w:rsid w:val="003C64F6"/>
    <w:rsid w:val="003D7708"/>
    <w:rsid w:val="003E7B38"/>
    <w:rsid w:val="003F38AB"/>
    <w:rsid w:val="004032AC"/>
    <w:rsid w:val="00406A95"/>
    <w:rsid w:val="00412FAF"/>
    <w:rsid w:val="00413501"/>
    <w:rsid w:val="00430A01"/>
    <w:rsid w:val="0047176B"/>
    <w:rsid w:val="004C525F"/>
    <w:rsid w:val="004D5959"/>
    <w:rsid w:val="004F031C"/>
    <w:rsid w:val="004F7ED6"/>
    <w:rsid w:val="00500CC7"/>
    <w:rsid w:val="005262EA"/>
    <w:rsid w:val="00537BDF"/>
    <w:rsid w:val="005A3E1C"/>
    <w:rsid w:val="005E5A30"/>
    <w:rsid w:val="005F14D7"/>
    <w:rsid w:val="00607003"/>
    <w:rsid w:val="00654FB3"/>
    <w:rsid w:val="006A2344"/>
    <w:rsid w:val="006A77B2"/>
    <w:rsid w:val="006B215B"/>
    <w:rsid w:val="006B475D"/>
    <w:rsid w:val="0074543D"/>
    <w:rsid w:val="00750AC3"/>
    <w:rsid w:val="00754828"/>
    <w:rsid w:val="00754FF0"/>
    <w:rsid w:val="00765038"/>
    <w:rsid w:val="00794881"/>
    <w:rsid w:val="007961DC"/>
    <w:rsid w:val="007A7917"/>
    <w:rsid w:val="007D0326"/>
    <w:rsid w:val="00806048"/>
    <w:rsid w:val="00812782"/>
    <w:rsid w:val="0082067B"/>
    <w:rsid w:val="00833D11"/>
    <w:rsid w:val="0083738A"/>
    <w:rsid w:val="00865324"/>
    <w:rsid w:val="00884F1D"/>
    <w:rsid w:val="008A5861"/>
    <w:rsid w:val="008E6F38"/>
    <w:rsid w:val="008F15BA"/>
    <w:rsid w:val="009072AD"/>
    <w:rsid w:val="0092361A"/>
    <w:rsid w:val="00956510"/>
    <w:rsid w:val="009567B3"/>
    <w:rsid w:val="009817A4"/>
    <w:rsid w:val="009851A0"/>
    <w:rsid w:val="009F799E"/>
    <w:rsid w:val="00A21639"/>
    <w:rsid w:val="00A25E49"/>
    <w:rsid w:val="00A60246"/>
    <w:rsid w:val="00A81B09"/>
    <w:rsid w:val="00AA4F6C"/>
    <w:rsid w:val="00AB27A5"/>
    <w:rsid w:val="00AB6CF9"/>
    <w:rsid w:val="00AC6845"/>
    <w:rsid w:val="00AD4EC1"/>
    <w:rsid w:val="00B007D0"/>
    <w:rsid w:val="00B36EA2"/>
    <w:rsid w:val="00B54C65"/>
    <w:rsid w:val="00B732CB"/>
    <w:rsid w:val="00BA6F2E"/>
    <w:rsid w:val="00BC7AC9"/>
    <w:rsid w:val="00BF7056"/>
    <w:rsid w:val="00C042DF"/>
    <w:rsid w:val="00C17794"/>
    <w:rsid w:val="00C20007"/>
    <w:rsid w:val="00C91E9D"/>
    <w:rsid w:val="00CA0071"/>
    <w:rsid w:val="00CC16A3"/>
    <w:rsid w:val="00CE0531"/>
    <w:rsid w:val="00CE6841"/>
    <w:rsid w:val="00CF1569"/>
    <w:rsid w:val="00CF7996"/>
    <w:rsid w:val="00D03136"/>
    <w:rsid w:val="00D12CAD"/>
    <w:rsid w:val="00D35096"/>
    <w:rsid w:val="00D52680"/>
    <w:rsid w:val="00D7046C"/>
    <w:rsid w:val="00D7237E"/>
    <w:rsid w:val="00DA0B23"/>
    <w:rsid w:val="00DD09C5"/>
    <w:rsid w:val="00DE36D1"/>
    <w:rsid w:val="00DF32FA"/>
    <w:rsid w:val="00E009CA"/>
    <w:rsid w:val="00E0398F"/>
    <w:rsid w:val="00E069EE"/>
    <w:rsid w:val="00E16F2A"/>
    <w:rsid w:val="00E22F18"/>
    <w:rsid w:val="00E255D9"/>
    <w:rsid w:val="00E325A1"/>
    <w:rsid w:val="00E56E51"/>
    <w:rsid w:val="00E82857"/>
    <w:rsid w:val="00E835B8"/>
    <w:rsid w:val="00EA78D8"/>
    <w:rsid w:val="00EB35D2"/>
    <w:rsid w:val="00EC1250"/>
    <w:rsid w:val="00EC6493"/>
    <w:rsid w:val="00ED2714"/>
    <w:rsid w:val="00ED7AFF"/>
    <w:rsid w:val="00EE0E06"/>
    <w:rsid w:val="00F15B84"/>
    <w:rsid w:val="00F2155B"/>
    <w:rsid w:val="00F27557"/>
    <w:rsid w:val="00F8259D"/>
    <w:rsid w:val="00F9317B"/>
    <w:rsid w:val="00FA2935"/>
    <w:rsid w:val="00FB0359"/>
    <w:rsid w:val="00FB0535"/>
    <w:rsid w:val="00FF6EB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75F43B"/>
  <w15:chartTrackingRefBased/>
  <w15:docId w15:val="{45B52CA7-E8E6-49ED-BF5F-97B3EE3C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144161"/>
  </w:style>
  <w:style w:type="paragraph" w:styleId="Footer">
    <w:name w:val="footer"/>
    <w:basedOn w:val="Normal"/>
    <w:link w:val="Char0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144161"/>
  </w:style>
  <w:style w:type="paragraph" w:styleId="ListParagraph">
    <w:name w:val="List Paragraph"/>
    <w:basedOn w:val="Normal"/>
    <w:uiPriority w:val="34"/>
    <w:qFormat/>
    <w:rsid w:val="00812782"/>
    <w:pPr>
      <w:ind w:left="720"/>
      <w:contextualSpacing/>
    </w:pPr>
  </w:style>
  <w:style w:type="table" w:styleId="TableGrid">
    <w:name w:val="Table Grid"/>
    <w:basedOn w:val="TableNormal"/>
    <w:uiPriority w:val="39"/>
    <w:rsid w:val="0088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D12CAD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7BDB"/>
    <w:pPr>
      <w:bidi/>
      <w:spacing w:after="0" w:line="240" w:lineRule="auto"/>
    </w:pPr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مرام سعيد</dc:creator>
  <cp:lastModifiedBy>مرام سعيد</cp:lastModifiedBy>
  <cp:revision>7</cp:revision>
  <cp:lastPrinted>2023-04-06T09:06:00Z</cp:lastPrinted>
  <dcterms:created xsi:type="dcterms:W3CDTF">2023-04-06T01:06:00Z</dcterms:created>
  <dcterms:modified xsi:type="dcterms:W3CDTF">2023-04-08T22:48:00Z</dcterms:modified>
</cp:coreProperties>
</file>